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BF76F1" w:rsidRPr="004148C5" w:rsidRDefault="00BF76F1" w:rsidP="004148C5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4148C5">
        <w:rPr>
          <w:rFonts w:ascii="Tahoma" w:hAnsi="Tahoma" w:cs="Tahoma"/>
          <w:b/>
          <w:sz w:val="22"/>
          <w:szCs w:val="22"/>
        </w:rPr>
        <w:t>ΜΑΡΤΙΟΣ 20!!</w:t>
      </w:r>
    </w:p>
    <w:p w:rsidR="00BF76F1" w:rsidRPr="004148C5" w:rsidRDefault="00BF76F1" w:rsidP="004148C5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BF76F1" w:rsidRPr="004148C5" w:rsidRDefault="000C1146" w:rsidP="000C1146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ΜΝΗΜΗ </w:t>
      </w:r>
      <w:r w:rsidR="00BF76F1" w:rsidRPr="004148C5">
        <w:rPr>
          <w:rFonts w:ascii="Tahoma" w:hAnsi="Tahoma" w:cs="Tahoma"/>
          <w:b/>
          <w:sz w:val="22"/>
          <w:szCs w:val="22"/>
        </w:rPr>
        <w:t>ΤΩΝ ΕΝ ΤΗ ΜΟΝΗ ΤΟΥ ΑΓΙΟΥ ΣΑΒΒΑ ΑΝΑΙΡΕΘΕΝΤΩΝ ΠΑΤΕΡΩΝ</w:t>
      </w:r>
    </w:p>
    <w:p w:rsidR="00BF76F1" w:rsidRPr="00DD4373" w:rsidRDefault="00BF76F1" w:rsidP="004148C5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DD4373" w:rsidRDefault="00DD4373" w:rsidP="004148C5">
      <w:pPr>
        <w:spacing w:line="360" w:lineRule="auto"/>
        <w:jc w:val="center"/>
        <w:rPr>
          <w:rFonts w:ascii="Tahoma" w:hAnsi="Tahoma" w:cs="Tahoma"/>
          <w:b/>
          <w:sz w:val="22"/>
          <w:szCs w:val="22"/>
          <w:lang w:val="en-US"/>
        </w:rPr>
      </w:pPr>
      <w:r>
        <w:rPr>
          <w:rFonts w:ascii="Tahoma" w:hAnsi="Tahoma" w:cs="Tahoma"/>
          <w:b/>
          <w:noProof/>
          <w:sz w:val="22"/>
          <w:szCs w:val="22"/>
        </w:rPr>
        <w:drawing>
          <wp:inline distT="0" distB="0" distL="0" distR="0">
            <wp:extent cx="5274310" cy="3956465"/>
            <wp:effectExtent l="19050" t="0" r="2540" b="0"/>
            <wp:docPr id="1" name="Εικόνα 1" descr="E:\ιστοσελίδα\orp texts\Εικόνες\Άγιοι Αββάδες οι εν τη μονή του Αγίου Σάββα αναιρεθέντες (20 Μαρτίου)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ιστοσελίδα\orp texts\Εικόνες\Άγιοι Αββάδες οι εν τη μονή του Αγίου Σάββα αναιρεθέντες (20 Μαρτίου) (2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6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4373" w:rsidRPr="00DD4373" w:rsidRDefault="00DD4373" w:rsidP="004148C5">
      <w:pPr>
        <w:spacing w:line="360" w:lineRule="auto"/>
        <w:jc w:val="center"/>
        <w:rPr>
          <w:rFonts w:ascii="Tahoma" w:hAnsi="Tahoma" w:cs="Tahoma"/>
          <w:b/>
          <w:sz w:val="22"/>
          <w:szCs w:val="22"/>
          <w:lang w:val="en-US"/>
        </w:rPr>
      </w:pPr>
    </w:p>
    <w:p w:rsidR="00BF76F1" w:rsidRDefault="00BF76F1" w:rsidP="000C1146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4148C5">
        <w:rPr>
          <w:rFonts w:ascii="Tahoma" w:hAnsi="Tahoma" w:cs="Tahoma"/>
          <w:b/>
          <w:sz w:val="22"/>
          <w:szCs w:val="22"/>
        </w:rPr>
        <w:t>ΑΚΟΛΟΥΘΙΑ</w:t>
      </w:r>
    </w:p>
    <w:p w:rsidR="000C1146" w:rsidRPr="004148C5" w:rsidRDefault="000C1146" w:rsidP="000C1146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BF76F1" w:rsidRPr="004148C5" w:rsidRDefault="00BF76F1" w:rsidP="000C1146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4148C5">
        <w:rPr>
          <w:rFonts w:ascii="Tahoma" w:hAnsi="Tahoma" w:cs="Tahoma"/>
          <w:b/>
          <w:sz w:val="22"/>
          <w:szCs w:val="22"/>
        </w:rPr>
        <w:t>ΕΙΣ ΤΟΝ ΕΣΠΕΡΙΝΟΝ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 </w:t>
      </w:r>
    </w:p>
    <w:p w:rsidR="004148C5" w:rsidRPr="000D5CDD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Εις το, Κύριε εκέκραξα, Στιχηρά Προσόμοια.</w:t>
      </w:r>
    </w:p>
    <w:p w:rsidR="004148C5" w:rsidRPr="000D5CDD" w:rsidRDefault="004148C5" w:rsidP="004148C5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BF76F1" w:rsidRPr="004148C5" w:rsidRDefault="00BF76F1" w:rsidP="004148C5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4148C5">
        <w:rPr>
          <w:rFonts w:ascii="Tahoma" w:hAnsi="Tahoma" w:cs="Tahoma"/>
          <w:b/>
          <w:sz w:val="22"/>
          <w:szCs w:val="22"/>
        </w:rPr>
        <w:t>Ήχος δ'. Ως γενναίον εν Μάρτυσιν</w:t>
      </w:r>
    </w:p>
    <w:p w:rsidR="004148C5" w:rsidRPr="000D5CDD" w:rsidRDefault="004148C5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Εφετών το ακρότατον, ολικώς αγαπήσαντες, τα του βίου Όσιοι ώσπερ σκύβαλα, τερπνά ηγήσασθε άπαντα, και μόνα τα μένοντα, αγρυπνία και ευχή, νιφετώ τε και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 xml:space="preserve">καύσωνι, εποθήσατε, σπηλοδίαιτοι άμα γεγονότες, συμπολίται των Αγγέλων, αναδειχθέντες εν χάριτι. 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 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lastRenderedPageBreak/>
        <w:t>Και ροπάλοις τυπτόμενοι, και τοις λίθοις βαλλόμενοι, και πυγμαίς κοπτόμενοι την ομόνοιαν, ου διελύσατε Μάρτυρες, αγάπη συνδούμενοι, και στοργή αδελφική,</w:t>
      </w:r>
      <w:r w:rsidR="004148C5" w:rsidRPr="004148C5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t xml:space="preserve">αλλ' υφ' εν θανατούμενοι, και τεμνόμενοι, μεληδόν Αθλοφόροι τη τραπέζη, προσηνέχθητε τη θεία, ως ιερεία αμώμητα. 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 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Και πνιγμώ συγκλειόμενοι, και πυρί δαπανώμενοι, τας ψυχάς παρέθεσθε ως αμώμητα, Μάρτυρες ένδοξοι θύματα, χειρί του Παντάνακτος, και συνήφθητε χοροίς, ασωμάτων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 xml:space="preserve">Δυνάμεων, αιωνίζουσαν, κληρωσάμενοι δόξαν ης μεθέξειν, τους ημάς ανευφημούντας, αδιαλείπτως πρεσβεύσατε. 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 </w:t>
      </w:r>
    </w:p>
    <w:p w:rsidR="00BF76F1" w:rsidRPr="004148C5" w:rsidRDefault="00BF76F1" w:rsidP="004148C5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4148C5">
        <w:rPr>
          <w:rFonts w:ascii="Tahoma" w:hAnsi="Tahoma" w:cs="Tahoma"/>
          <w:b/>
          <w:sz w:val="22"/>
          <w:szCs w:val="22"/>
        </w:rPr>
        <w:t>Έτερα. Ήχος πλ. δ</w:t>
      </w:r>
      <w:r w:rsidR="004148C5" w:rsidRPr="000D5CDD">
        <w:rPr>
          <w:rFonts w:ascii="Tahoma" w:hAnsi="Tahoma" w:cs="Tahoma"/>
          <w:b/>
          <w:sz w:val="22"/>
          <w:szCs w:val="22"/>
        </w:rPr>
        <w:t>’</w:t>
      </w:r>
      <w:r w:rsidRPr="004148C5">
        <w:rPr>
          <w:rFonts w:ascii="Tahoma" w:hAnsi="Tahoma" w:cs="Tahoma"/>
          <w:b/>
          <w:sz w:val="22"/>
          <w:szCs w:val="22"/>
        </w:rPr>
        <w:t xml:space="preserve"> . Ω του παραδόξου θαύματος.</w:t>
      </w:r>
    </w:p>
    <w:p w:rsidR="004148C5" w:rsidRPr="000D5CDD" w:rsidRDefault="004148C5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Όσιοι Ασκηταί ένδοξοι, τη αγαπήσει Χριστού, πτερωθέντες τω Πνεύματι, άνθη τα πανεύοσμα, οι ζωήν την επίκηρον, σαφώς παρείδετε παρεχόμενοι, και προς σφαγήν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και αγαλλόμενοι, Αθληταί σεβάσμιοι, το του Χριστού, όνομα το Άγιον, επικαλούμενοι.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 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Ώσπερ θύματα ευπρόσδεκτα, και ιερεία σεπτά, δεκτά ολοκαρπώματα, τη θείου Σάββα Μονή, ασκητικώς βιώσαντες, και τω Χριστώ εν χαρά ηνώθητε, και τω ξίφει τας</w:t>
      </w:r>
      <w:r w:rsidR="004148C5" w:rsidRPr="004148C5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t>Κάρας ετμήθητε, ω της αθλήσεως, Πατέρες σεβάσμιοι, ω της πολλής, καρτερίας Άγιοι, δι’ ης εστέφθητε.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 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Όσιοι Ασκηταί του Θεού, Αγίου Σάββα Μονή, μυστικώς αγιάζεται, τα λαμπρά υμών άθλα, και την πολλήν καρτερίαν, καθάπερ θείον θησαυρόν, έχουσα πανηγυρίζει</w:t>
      </w:r>
      <w:r w:rsidR="004148C5" w:rsidRPr="004148C5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t>φαιδρώς, μνήμην σεπτήν, πάσι παρέχετε, χάριν την εξ άνωθεν, και προς Χριστόν, Άγιοι παρίστανται, Αυτόν δοξάζοντες.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 </w:t>
      </w:r>
    </w:p>
    <w:p w:rsidR="00BF76F1" w:rsidRPr="004148C5" w:rsidRDefault="00BF76F1" w:rsidP="004148C5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4148C5">
        <w:rPr>
          <w:rFonts w:ascii="Tahoma" w:hAnsi="Tahoma" w:cs="Tahoma"/>
          <w:b/>
          <w:sz w:val="22"/>
          <w:szCs w:val="22"/>
        </w:rPr>
        <w:t>Δόξα. Ήχος πλ. α</w:t>
      </w:r>
      <w:r w:rsidR="004148C5" w:rsidRPr="000D5CDD">
        <w:rPr>
          <w:rFonts w:ascii="Tahoma" w:hAnsi="Tahoma" w:cs="Tahoma"/>
          <w:b/>
          <w:sz w:val="22"/>
          <w:szCs w:val="22"/>
        </w:rPr>
        <w:t>’</w:t>
      </w:r>
      <w:r w:rsidRPr="004148C5">
        <w:rPr>
          <w:rFonts w:ascii="Tahoma" w:hAnsi="Tahoma" w:cs="Tahoma"/>
          <w:b/>
          <w:sz w:val="22"/>
          <w:szCs w:val="22"/>
        </w:rPr>
        <w:t xml:space="preserve"> .</w:t>
      </w:r>
    </w:p>
    <w:p w:rsidR="004148C5" w:rsidRPr="000D5CDD" w:rsidRDefault="004148C5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Δεύτε φιλομάρτυρες πάντες, και των Οσιομαρτύρων ακόλουθοι, καθαρθώμεν τας φρένας και οψώμεθα τι συνεβουλεύσαντο κατά των Δικαίων, ο ανοσιουργότροπος πρόμαχος</w:t>
      </w:r>
      <w:r w:rsidR="00B22AAB" w:rsidRPr="00B22AAB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t>της ασεβείας. Σήμερον γαρ, τους ανευθύνους ως υπευθύνους κατεδίκασε θανάτω και συλλαμβάνονται ως κατάκριτοι, δέσμιοι του κρεμασθήναι, όθεν προς αλλήλους</w:t>
      </w:r>
      <w:r w:rsidR="00B22AAB" w:rsidRPr="00B22AAB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t>ευχαρίστως έλεγον οι Άγιοι· Τις ημών ηδύτερον, η ποθεινότερον, του Χριστού γενέσθαι μιμητάς και συνάθλους; Αυτός άνωθεν χορηγήσει τας χάριτας αφθόνως,</w:t>
      </w:r>
      <w:r w:rsidR="00B22AAB" w:rsidRPr="00B22AAB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t xml:space="preserve">αντί πυρών και πνιγμών τε δόξαν άφθαρτον, αντί των λιθοισμών και του </w:t>
      </w:r>
      <w:r w:rsidRPr="00C422E0">
        <w:rPr>
          <w:rFonts w:ascii="Tahoma" w:hAnsi="Tahoma" w:cs="Tahoma"/>
          <w:sz w:val="22"/>
          <w:szCs w:val="22"/>
        </w:rPr>
        <w:lastRenderedPageBreak/>
        <w:t>θανάτου, ζωήν αιώνιον, αντί της προς αυτόν αγάπης, τοις θαύμασι δοξάσει, ακολουθήσωμεν</w:t>
      </w:r>
      <w:r w:rsidR="00B22AAB" w:rsidRPr="00B22AAB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t>ουν έκραζον οι θεόφρονοι μύσται, καλώς έσται ημείς, ίνα εν Κυρίω αποθάνωμεν και ζήσωμεν και γένοιτο η θυσία ημών ευπρόσδεκτος ενώπιον Κυρίου, ω καρτεράς</w:t>
      </w:r>
      <w:r w:rsidR="00B22AAB" w:rsidRPr="00B22AAB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t>ενστάσεως, ω ψυχών αδαμαντίνων και στερρών, πως υπεδέξαντο χαίροντες το τέλος της αθλήσεως; Πρεσβείαις Κύριε και ευχαίς αυτών, ελέησον και σώσον ημάς.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 </w:t>
      </w:r>
    </w:p>
    <w:p w:rsidR="00BF76F1" w:rsidRPr="000D5CDD" w:rsidRDefault="00BF76F1" w:rsidP="00B22AAB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B22AAB">
        <w:rPr>
          <w:rFonts w:ascii="Tahoma" w:hAnsi="Tahoma" w:cs="Tahoma"/>
          <w:b/>
          <w:sz w:val="22"/>
          <w:szCs w:val="22"/>
        </w:rPr>
        <w:t>Και νυν. Θεοτοκίον</w:t>
      </w:r>
      <w:r w:rsidR="00B22AAB" w:rsidRPr="000D5CDD">
        <w:rPr>
          <w:rFonts w:ascii="Tahoma" w:hAnsi="Tahoma" w:cs="Tahoma"/>
          <w:b/>
          <w:sz w:val="22"/>
          <w:szCs w:val="22"/>
        </w:rPr>
        <w:t>.</w:t>
      </w:r>
    </w:p>
    <w:p w:rsidR="00B22AAB" w:rsidRPr="000D5CDD" w:rsidRDefault="00B22AAB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Εν τη Ερυθρά θαλάσση της απειρογάμου Νύμφης εικών διεγράφη ποτέ. Εκεί Μωϋσής διαιρέτης του ύδατος, ενθάδε Γαβριήλ υπηρέτης του θαύματος, τότε τον βυθόν</w:t>
      </w:r>
      <w:r w:rsidR="00B22AAB" w:rsidRPr="00B22AAB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t>επέζευσεν αβρόχως, Ισραήλ, νυν δε τον Χριστόν εγέννησεν ασπόρως η Παρθένος, η θάλασσα μετά την πάροδον του Ισραήλ, έμεινεν άβατος, η άμεμπτος μετά την</w:t>
      </w:r>
      <w:r w:rsidR="00B22AAB" w:rsidRPr="00B22AAB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t>κύησιν του Εμμανουήλ, έμεινεν άφθορος, ο ων και προών, και φανείς ως άνθρωπος, Θεός ελέησον ημάς.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 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Φως ιλαρόν. Είσοδος. Προκείμενον της ημέρας· και τα Αναγνώσματα.</w:t>
      </w:r>
    </w:p>
    <w:p w:rsidR="00B22AAB" w:rsidRPr="000D5CDD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 </w:t>
      </w:r>
    </w:p>
    <w:p w:rsidR="00BF76F1" w:rsidRPr="00B22AAB" w:rsidRDefault="00BF76F1" w:rsidP="00B22AAB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B22AAB">
        <w:rPr>
          <w:rFonts w:ascii="Tahoma" w:hAnsi="Tahoma" w:cs="Tahoma"/>
          <w:b/>
          <w:sz w:val="22"/>
          <w:szCs w:val="22"/>
        </w:rPr>
        <w:t>Προφητείας Ησαΐου το Ανάγνωσμα. (Κεφ. 43, 9-14)</w:t>
      </w:r>
    </w:p>
    <w:p w:rsidR="00B22AAB" w:rsidRPr="000D5CDD" w:rsidRDefault="00B22AAB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Τάδε λέγει Κύριος· Πάντα τα έθνη συνήχθησαν άμα και συναχθήσονται άρχοντες εξ αυτών. Τις αναγγελεί ταύτα εν αυτοίς; η τα εξ αρχής, τις ακουστά ποιήσει ημίν;</w:t>
      </w:r>
      <w:r w:rsidR="00B22AAB" w:rsidRPr="00B22AAB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t>Αγαγέτωσαν τους Μάρτυρας αυτών, και δικαιωθήτωσαν. Και ειπάτωσαν αληθή. Γίνεσθέ μοι Μάρτυρες, και εγώ Μάρτυς Κύριος ο Θεός, και ο παις, ον εξελεξάμην,</w:t>
      </w:r>
      <w:r w:rsidR="00B22AAB" w:rsidRPr="00B22AAB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t>ίνα γνώτε και πιστεύσητε, και συνήτε, ότι εγώ ειμι. Έμπροσθέν μου ουκ εγένετο άλλος Θεός, και μετ εμέ ουκ έσται. Εγώ ειμι ο Θεός, και ουκ έστι πάρεξ εμού</w:t>
      </w:r>
      <w:r w:rsidR="00B22AAB" w:rsidRPr="00B22AAB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t>ο σώζων. Εγώ ανήγγειλα και έσωσα, ωνείδισα, και ουκ ην εν ημίν αλλότριος. Υμείς εμοί Μάρτυρες, και εγώ Κύριος ο Θεός, ότι απ' αρχής εγώ ειμι, και ουκ έστιν</w:t>
      </w:r>
      <w:r w:rsidR="00B22AAB" w:rsidRPr="00B22AAB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t xml:space="preserve">ο εκ των χειρών μου εξαιρούμενος. Ποιήσω, και τις αποστρέψει αυτό; Ούτω λέγει Κύριος ο Θεός, ο λυτρούμενος ημάς, ο Άγιος Ισραήλ. 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 </w:t>
      </w:r>
    </w:p>
    <w:p w:rsidR="00BF76F1" w:rsidRPr="00B22AAB" w:rsidRDefault="00BF76F1" w:rsidP="00B22AAB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B22AAB">
        <w:rPr>
          <w:rFonts w:ascii="Tahoma" w:hAnsi="Tahoma" w:cs="Tahoma"/>
          <w:b/>
          <w:sz w:val="22"/>
          <w:szCs w:val="22"/>
        </w:rPr>
        <w:t>Σοφίας Σολομώντος το Ανάγνωσμα. (Κεφ. 3, 1-9)</w:t>
      </w:r>
    </w:p>
    <w:p w:rsidR="00B22AAB" w:rsidRPr="000D5CDD" w:rsidRDefault="00B22AAB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Δικαίων ψυχαί εν χειρί Θεού, και ου μη άψηται αυτών βάσανος. Έδοξαν εν οφθαλμοίς αφρόνων τεθνάναι. Και ελογίσθη κάκωσις η έξοδος αυτών, και η αφ' ημών πορεία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lastRenderedPageBreak/>
        <w:t>σύντριμμα, οι δε εισιν εν ειρήνη. Και γαρ εν όψει ανθρώπων εάν κολασθώσιν, η ελπίς αυτών αθανασίας πλήρης. Και ολίγα παιδευθέντες, μεγάλα ευεργετηθήσονται,</w:t>
      </w:r>
      <w:r w:rsidR="00B22AAB" w:rsidRPr="00B22AAB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t>ότι ο Θεός επείρασεν αυτούς, και εύρεν αυτούς αξίους εαυτού. Ως χρυσόν εν χωνευτηρίω εδοκίμασεν αυτούς, και ως ολοκάρπωμα θυσίας προσεδέξατο αυτούς. Και</w:t>
      </w:r>
      <w:r w:rsidR="00B22AAB" w:rsidRPr="00B22AAB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t>εν καιρώ επισκοπής αυτών αναλάμψουσι, και ως σπινθήρες εν καλάμη διαδραμούνται. Κρινούσιν έθνη, και κρατήσουσι λαών και βασιλεύσει αυτών Κύριος εις τούς</w:t>
      </w:r>
      <w:r w:rsidR="00B22AAB" w:rsidRPr="00B22AAB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t>αιώνας, οι πεποιθότες επ' αυτόν, συνήσουσιν αλήθειαν, και οι πιστοί εν αγάπη προσμενούσιν αυτώ, ότι χάρις και έλεος εν τοις οσίοις αυτού, και επισκοπή</w:t>
      </w:r>
      <w:r w:rsidR="00B22AAB" w:rsidRPr="00B22AAB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t xml:space="preserve">εν τοις εκλεκτοίς αυτού. 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 </w:t>
      </w:r>
    </w:p>
    <w:p w:rsidR="00BF76F1" w:rsidRPr="00B22AAB" w:rsidRDefault="00BF76F1" w:rsidP="00B22AAB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B22AAB">
        <w:rPr>
          <w:rFonts w:ascii="Tahoma" w:hAnsi="Tahoma" w:cs="Tahoma"/>
          <w:b/>
          <w:sz w:val="22"/>
          <w:szCs w:val="22"/>
        </w:rPr>
        <w:t>Σοφίας Σολομώντος το Ανάγνωσμα. (Κεφ. 4, 7-15)</w:t>
      </w:r>
    </w:p>
    <w:p w:rsidR="00B22AAB" w:rsidRPr="000D5CDD" w:rsidRDefault="00B22AAB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Δίκαιος εάν φθάση τελευτήσαι, εν αναπαύσει έσται· γήρας γαρ τίμιον, ου το πολυχρόνιον, ουδέ αριθμώ ετών μεμέτρηται. Πολιά δε εστι φρόνησις ανθρώποις, και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ηλικία γήρως, βίος ακηλίδωτος. Ευάρεστος Θεώ γενόμενος, ηγαπήθη, και ζων μεταξύ αμαρτωλών, μετετέθη. Ηρπάγη, μη κακία αλλάξη σύνεσιν αυτού, η δόλος απατήση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ψυχήν αυτού. Βασκανία γαρ φαυλότητος αμαυροί τα καλά, και ρεμβασμός επιθυμίας μεταλλεύει νουν άκακον. Τελειωθείς εν ολίγω, επλήρωσε χρόνους μακρούς· αρεστή</w:t>
      </w:r>
      <w:r w:rsidR="00B22AAB" w:rsidRPr="00B22AAB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t>γαρ ην Κυρίω η ψυχή αυτού· δια τούτο έσπευσεν εκ μέσου πονηρίας. Οι δε λαοί ιδόντες και μη νοήσαντες, μηδέ θέντες επί διανοία το τοιούτον, ότι χάρις και</w:t>
      </w:r>
      <w:r w:rsidR="00B22AAB" w:rsidRPr="00B22AAB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t>έλεος εν τοις οσίοις αυτού, και επισκοπή εν τοις εκλεκτοίς αυτού.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 </w:t>
      </w:r>
    </w:p>
    <w:p w:rsidR="00BF76F1" w:rsidRPr="00B22AAB" w:rsidRDefault="00BF76F1" w:rsidP="00B22AAB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B22AAB">
        <w:rPr>
          <w:rFonts w:ascii="Tahoma" w:hAnsi="Tahoma" w:cs="Tahoma"/>
          <w:b/>
          <w:sz w:val="22"/>
          <w:szCs w:val="22"/>
        </w:rPr>
        <w:t>Λιτή. Ήχος α .</w:t>
      </w:r>
    </w:p>
    <w:p w:rsidR="00B22AAB" w:rsidRPr="000D5CDD" w:rsidRDefault="00B22AAB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Ευφραίνεται σήμερον η του Χριστού Εκκλησία, καταγλαϊζομένη τοις κοινοίς αριστεύμασι των Οσιομαρτύρων και συγκαλείται πάντας Ορθοδόξους και μιγάδας, δεύτε</w:t>
      </w:r>
      <w:r w:rsidR="00B22AAB" w:rsidRPr="00B22AAB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t>λέγουσα· Συγχάρητέ μοι πας εκλεκτός Ισραήλ, ότι κατεφαίδρυνε Κύριος την δόξαν μου, αυτοίς ουν και ημείς προσείπομεν. Συγγενείς οικειώσεως μη επιλάθητε</w:t>
      </w:r>
      <w:r w:rsidR="00B22AAB" w:rsidRPr="00B22AAB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t>Άγιοι, ως παρρησίαν έχοντες προς Χριστόν, τον ημάς δοξάσαντα, του ειρηνεύσαι και σώσαι τας ψυχάς ημών.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 </w:t>
      </w:r>
    </w:p>
    <w:p w:rsidR="00BF76F1" w:rsidRPr="00B22AAB" w:rsidRDefault="00BF76F1" w:rsidP="00B22AAB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B22AAB">
        <w:rPr>
          <w:rFonts w:ascii="Tahoma" w:hAnsi="Tahoma" w:cs="Tahoma"/>
          <w:b/>
          <w:sz w:val="22"/>
          <w:szCs w:val="22"/>
        </w:rPr>
        <w:t>Ο αυτός.</w:t>
      </w:r>
    </w:p>
    <w:p w:rsidR="00B22AAB" w:rsidRPr="000D5CDD" w:rsidRDefault="00B22AAB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Την εν ασκήσει ζωή υμών, και την εν άθλοις παρρησίαν, ως προσφοράν λογικήν, Χριστώ προσήξατε, Πατέρες παμμακάριστοι, εαυτούς αρνησάμενοι, και την θείαν</w:t>
      </w:r>
      <w:r w:rsidR="00B22AAB" w:rsidRPr="00B22AAB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lastRenderedPageBreak/>
        <w:t>χάριν εισδεξάμενοι, εν απτοήτω φρονήματι, μαρτυρικόν υπήλθετε στάδιον, και της Ουρανίου Βασιλείας ηξιώθητε, πρεσβεύοντες προς τον Σωτήρα, υπέρ των ψυχών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ημών.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 </w:t>
      </w:r>
    </w:p>
    <w:p w:rsidR="00BF76F1" w:rsidRPr="00B22AAB" w:rsidRDefault="00BF76F1" w:rsidP="00B22AAB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B22AAB">
        <w:rPr>
          <w:rFonts w:ascii="Tahoma" w:hAnsi="Tahoma" w:cs="Tahoma"/>
          <w:b/>
          <w:sz w:val="22"/>
          <w:szCs w:val="22"/>
        </w:rPr>
        <w:t>Ο αυτός.</w:t>
      </w:r>
    </w:p>
    <w:p w:rsidR="00B22AAB" w:rsidRPr="000D5CDD" w:rsidRDefault="00B22AAB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Ασκητικοίς λαμπρυνθέντες αγώσιν, αθλητικώ εστέφθητε διαδήματι, υπέρ Χριστού γαρ εκχέοντες το αίμα υμών, εν τη Μονή του θείου Σάββα Πατέρες μακάριοι. Ουρανοπολίται</w:t>
      </w:r>
      <w:r w:rsidR="00B22AAB" w:rsidRPr="00B22AAB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t>γαρ γεγόνατε, και παριστάμενοι πάντοτε, τω θρόνω της Αγίας Τριάδος, πρεσβεύοντες απαύστως, υπέρ των τιμώντων την θείαν υμών άθλησιν.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 </w:t>
      </w:r>
    </w:p>
    <w:p w:rsidR="00BF76F1" w:rsidRPr="00B22AAB" w:rsidRDefault="00BF76F1" w:rsidP="00B22AAB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B22AAB">
        <w:rPr>
          <w:rFonts w:ascii="Tahoma" w:hAnsi="Tahoma" w:cs="Tahoma"/>
          <w:b/>
          <w:sz w:val="22"/>
          <w:szCs w:val="22"/>
        </w:rPr>
        <w:t>Δόξα. Ήχος πλ. α</w:t>
      </w:r>
      <w:r w:rsidR="00B22AAB" w:rsidRPr="000D5CDD">
        <w:rPr>
          <w:rFonts w:ascii="Tahoma" w:hAnsi="Tahoma" w:cs="Tahoma"/>
          <w:b/>
          <w:sz w:val="22"/>
          <w:szCs w:val="22"/>
        </w:rPr>
        <w:t>’</w:t>
      </w:r>
      <w:r w:rsidRPr="00B22AAB">
        <w:rPr>
          <w:rFonts w:ascii="Tahoma" w:hAnsi="Tahoma" w:cs="Tahoma"/>
          <w:b/>
          <w:sz w:val="22"/>
          <w:szCs w:val="22"/>
        </w:rPr>
        <w:t xml:space="preserve"> .</w:t>
      </w:r>
    </w:p>
    <w:p w:rsidR="00B22AAB" w:rsidRPr="000D5CDD" w:rsidRDefault="00B22AAB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B22AAB" w:rsidRPr="00B22AAB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Την της ασκήσεως στολήν, ενδεδυμένοι μακάριοι, εν τη του θείου Σάββα Μονή, τοις των αιμάτων ρείθροις επορφυρώσατε, υπέρ Χριστού σφαγιασθέντες, Πατέρες σεβάσμιοι,</w:t>
      </w:r>
      <w:r w:rsidR="00B22AAB" w:rsidRPr="00B22AAB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t>υπεραρθέντες γαρ των φθαρτών, όλον τον πόθον ατενίσαντες, προς εφετόν το ακρότατον, νεκρωθέντες τοις εν κόσμω. Μαρτυρικώς αριστεύσαντες, και τον δράκοντα</w:t>
      </w:r>
      <w:r w:rsidR="00B22AAB" w:rsidRPr="00B22AAB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t>καταπατήσαντες, των πιστών δε τας καρδίας ηυφράνατε, υπέρ ων πρεσβεύετε τω Σωτήρι, σώζεσθε πάντοτε εκ πάσης περιστάσεως.</w:t>
      </w:r>
    </w:p>
    <w:p w:rsidR="00BF76F1" w:rsidRPr="007E62A2" w:rsidRDefault="00BF76F1" w:rsidP="007E62A2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7E62A2">
        <w:rPr>
          <w:rFonts w:ascii="Tahoma" w:hAnsi="Tahoma" w:cs="Tahoma"/>
          <w:b/>
          <w:sz w:val="22"/>
          <w:szCs w:val="22"/>
        </w:rPr>
        <w:t>Και νυν. Θεοτοκίον</w:t>
      </w:r>
    </w:p>
    <w:p w:rsidR="007E62A2" w:rsidRPr="000D5CDD" w:rsidRDefault="007E62A2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Μακαρίζομέν σε Θεοτόκε Παρθένε, και δοξάζομέν σε οι πιστοί κατά χρέος, την πόλιν την άσειστον, το τείχος, το άρρηκτον, την αρραγή προστασίαν, και καταφυγήν</w:t>
      </w:r>
      <w:r w:rsidR="007E62A2" w:rsidRPr="007E62A2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t>των ψυχών ημών.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 </w:t>
      </w:r>
    </w:p>
    <w:p w:rsidR="00BF76F1" w:rsidRPr="007E62A2" w:rsidRDefault="00BF76F1" w:rsidP="007E62A2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7E62A2">
        <w:rPr>
          <w:rFonts w:ascii="Tahoma" w:hAnsi="Tahoma" w:cs="Tahoma"/>
          <w:b/>
          <w:sz w:val="22"/>
          <w:szCs w:val="22"/>
        </w:rPr>
        <w:t>Εις τον Στίχον. Ήχος πλ. δ . Ω του παραδόξου θαύματος.</w:t>
      </w:r>
    </w:p>
    <w:p w:rsidR="007E62A2" w:rsidRPr="000D5CDD" w:rsidRDefault="007E62A2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Χαίροις, Αθλητών ο σύλλογος, οι των Αββάδων στερρώς, διαπρέπειν τοις άθλοις δε, και Χριστού το όνομα, παρανόμων ενώπιον, λαμπρώς κηρύξαντες και αλάστορος,</w:t>
      </w:r>
      <w:r w:rsidR="007E62A2" w:rsidRPr="007E62A2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t>κατασυντρίψαντες την επηρμένην οφρύν, ρύσαι δεόμεθα, συμφορών και θλίψεων και παρασχείν, πάντας τους γεραίροντας, την θείαν μνήμην υμών.</w:t>
      </w:r>
    </w:p>
    <w:p w:rsidR="007E62A2" w:rsidRPr="000D5CDD" w:rsidRDefault="007E62A2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 Στ.: Θαυμαστός ο Θεός, εν τοις Αγίοις Αυτού.</w:t>
      </w:r>
    </w:p>
    <w:p w:rsidR="007E62A2" w:rsidRPr="007E62A2" w:rsidRDefault="007E62A2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lastRenderedPageBreak/>
        <w:t>Χαίροις, των Αββάδων σύνταγμα, οι δια πόθον Χριστού, της σαρκός μη φεισάμενοι, και την κάτω ρέουσαν, νουνεχώς βδελυξάμενοι, ζωήν ως ούσαν πόνων ανάπλεων,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εαυτούς θύματα, δια του αίματος, προς τον ερώμενον, Θεόν τε και Δεσπότην προσενεγκείν, ω νυν παριστάμενοι, ημών μνημονεύετε.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 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Στ.: Τοις Αγίοις τοις εν τη γη Αυτού, εθαυμάστωσε ο Κύριος.</w:t>
      </w:r>
    </w:p>
    <w:p w:rsidR="007E62A2" w:rsidRPr="000D5CDD" w:rsidRDefault="007E62A2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Σήμερον φαιδράν πανήγυριν, επιτελεί ευλαβώς, της Σιών γαρ η έρημος, μνήμην υμών την πάντιμον, Αγίου Σάββα Μονή η πάνσεπτος, ως γαρ πλουτούσα, λείψανα ένδοξοι,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ωδάς παννύχους, άδει τιμώντας νυν, θερμώς πρεσβεύοντες, υπέρ ημών, παρρησίαν κεκτημένοι, Οσιομάρτυρες.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 </w:t>
      </w:r>
    </w:p>
    <w:p w:rsidR="00BF76F1" w:rsidRPr="007E62A2" w:rsidRDefault="00BF76F1" w:rsidP="007E62A2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7E62A2">
        <w:rPr>
          <w:rFonts w:ascii="Tahoma" w:hAnsi="Tahoma" w:cs="Tahoma"/>
          <w:b/>
          <w:sz w:val="22"/>
          <w:szCs w:val="22"/>
        </w:rPr>
        <w:t>Δόξα. Ήχος β</w:t>
      </w:r>
      <w:r w:rsidR="007E62A2" w:rsidRPr="007E62A2">
        <w:rPr>
          <w:rFonts w:ascii="Tahoma" w:hAnsi="Tahoma" w:cs="Tahoma"/>
          <w:b/>
          <w:sz w:val="22"/>
          <w:szCs w:val="22"/>
        </w:rPr>
        <w:t>’</w:t>
      </w:r>
      <w:r w:rsidRPr="007E62A2">
        <w:rPr>
          <w:rFonts w:ascii="Tahoma" w:hAnsi="Tahoma" w:cs="Tahoma"/>
          <w:b/>
          <w:sz w:val="22"/>
          <w:szCs w:val="22"/>
        </w:rPr>
        <w:t xml:space="preserve"> .</w:t>
      </w:r>
    </w:p>
    <w:p w:rsidR="007E62A2" w:rsidRPr="007E62A2" w:rsidRDefault="007E62A2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7E62A2" w:rsidRPr="007E62A2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Νεοφανών αστέρων επιδημία, την Εκκλησίαν του Χριστού κατεφαίδρυνε, και νυμφικώς αγαλλομένη, τοις καινοπρεπέσι τούτων αμαρύγμασι, χορείαν συγκροτεί παράδοξον,</w:t>
      </w:r>
      <w:r w:rsidR="007E62A2" w:rsidRPr="007E62A2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t>Αγγέλων και ανθρώπων επιστατούντων, πρότερον γαρ την σάρκα σταυρώσαντες, τοις πόνοις της ασκήσεως, ύστερον μετασχείν ηξιώθησαν τω πάθει του Δεσπότου, δι’</w:t>
      </w:r>
      <w:r w:rsidR="007E62A2" w:rsidRPr="007E62A2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t>ο και της Αυτού Βασιλείας, συγκοινωνοί γενόμενοι, πρεσβεύουσι υπέρ των ψυχών ημών.</w:t>
      </w:r>
    </w:p>
    <w:p w:rsidR="00BF76F1" w:rsidRPr="007E62A2" w:rsidRDefault="00BF76F1" w:rsidP="007E62A2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7E62A2">
        <w:rPr>
          <w:rFonts w:ascii="Tahoma" w:hAnsi="Tahoma" w:cs="Tahoma"/>
          <w:b/>
          <w:sz w:val="22"/>
          <w:szCs w:val="22"/>
        </w:rPr>
        <w:t>Και νυν. Θεοτοκίον.</w:t>
      </w:r>
    </w:p>
    <w:p w:rsidR="007E62A2" w:rsidRPr="000D5CDD" w:rsidRDefault="007E62A2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Ω θαύματος καινού, πάντων των πάλαι θαυμάτων! τις γαρ έγνω Μητέρα, άνευ ανδρός τετοκυίαν, και εν αγκάλαις φέρουσαν, τον άπασαν την κτίσιν περιέχοντα; Θεού</w:t>
      </w:r>
      <w:r w:rsidR="007E62A2" w:rsidRPr="007E62A2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t>εστι βουλή το κυηθέν, ον ως βρέφος Πάναγνε, σαις ωλέναις βαστάσασα, και μητρικήν παρρησίαν προς αυτόν κεκτημένη, μη παύση δυσωπούσα υπέρ των σε τιμώντων,</w:t>
      </w:r>
      <w:r w:rsidR="007E62A2" w:rsidRPr="007E62A2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t>του οικτειρήσαι και σώσαι τας ψυχάς ημών.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 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Νυν απολύεις. Τρισάγιον.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 </w:t>
      </w:r>
    </w:p>
    <w:p w:rsidR="00BF76F1" w:rsidRPr="007E62A2" w:rsidRDefault="00BF76F1" w:rsidP="007E62A2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7E62A2">
        <w:rPr>
          <w:rFonts w:ascii="Tahoma" w:hAnsi="Tahoma" w:cs="Tahoma"/>
          <w:b/>
          <w:sz w:val="22"/>
          <w:szCs w:val="22"/>
        </w:rPr>
        <w:t>Απολυτίκιον Ήχος δ'. Ταχύ προκατάλαβε.</w:t>
      </w:r>
    </w:p>
    <w:p w:rsidR="007E62A2" w:rsidRPr="000D5CDD" w:rsidRDefault="007E62A2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Την χλαίναν της πίστεως ενδεδυμένοι καλώς, αγώσιν ασκήσεως και εν αθλήσει στερρά, Χριστόν εδοξάσατε, όθεν Πατέρες θείοι, διπλούν στέφος δεχθέντες, άνωθεν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εκ του Κτίστου, πρεσβεύοντες προς Αυτόν, δοθήναι πάσιν ημίν, χάριν και έλεος.</w:t>
      </w:r>
    </w:p>
    <w:p w:rsidR="007E62A2" w:rsidRPr="000D5CDD" w:rsidRDefault="007E62A2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BF76F1" w:rsidRPr="007E62A2" w:rsidRDefault="00BF76F1" w:rsidP="007E62A2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7E62A2">
        <w:rPr>
          <w:rFonts w:ascii="Tahoma" w:hAnsi="Tahoma" w:cs="Tahoma"/>
          <w:b/>
          <w:sz w:val="22"/>
          <w:szCs w:val="22"/>
        </w:rPr>
        <w:t>Δόξα. Έτερον. Ήχος πλ. α</w:t>
      </w:r>
      <w:r w:rsidR="007E62A2" w:rsidRPr="000D5CDD">
        <w:rPr>
          <w:rFonts w:ascii="Tahoma" w:hAnsi="Tahoma" w:cs="Tahoma"/>
          <w:b/>
          <w:sz w:val="22"/>
          <w:szCs w:val="22"/>
        </w:rPr>
        <w:t>’</w:t>
      </w:r>
      <w:r w:rsidRPr="007E62A2">
        <w:rPr>
          <w:rFonts w:ascii="Tahoma" w:hAnsi="Tahoma" w:cs="Tahoma"/>
          <w:b/>
          <w:sz w:val="22"/>
          <w:szCs w:val="22"/>
        </w:rPr>
        <w:t xml:space="preserve"> . Τον Συνάναρχον Λόγον.</w:t>
      </w:r>
    </w:p>
    <w:p w:rsidR="007E62A2" w:rsidRPr="000D5CDD" w:rsidRDefault="007E62A2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Ασκητών την χορείαν ανευφημήσωμεν, οι αιμάτων πλημμύρα καταποντίσαντες, τον αρχαίον πτερνιστήν Πατέρες Όσιοι, όθεν ως Μάρτυρας Χριστού, και γενναίους Αθλητάς,</w:t>
      </w:r>
      <w:r w:rsidR="007E62A2" w:rsidRPr="007E62A2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t>τιμώμεν νυν και βοώμεν· πρεσβεύσατε υπέρ ημών, μοναζόντων θεία προπύργια.</w:t>
      </w:r>
    </w:p>
    <w:p w:rsidR="00BF76F1" w:rsidRPr="007E62A2" w:rsidRDefault="00BF76F1" w:rsidP="007E62A2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7E62A2">
        <w:rPr>
          <w:rFonts w:ascii="Tahoma" w:hAnsi="Tahoma" w:cs="Tahoma"/>
          <w:b/>
          <w:sz w:val="22"/>
          <w:szCs w:val="22"/>
        </w:rPr>
        <w:t>Και νυν. Θεοτοκίον.</w:t>
      </w:r>
    </w:p>
    <w:p w:rsidR="007E62A2" w:rsidRPr="000D5CDD" w:rsidRDefault="007E62A2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Χαίρε πύλη Κυρίου η αδιόδευτος, χαίρε τείχος και σκέπη των προστρεχόντων εις σε, χαίρε αχείμαστε λιμήν και Απειρόγαμε, η τεκούσα εν σαρκί τον Ποιητήν σου</w:t>
      </w:r>
      <w:r w:rsidR="007E62A2" w:rsidRPr="007E62A2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t>και Θεόν, πρεσβεύουσα μη ελλείπης, υπέρ των ανυμνούντων, και προσκυνούντων τον Τόκον σου.</w:t>
      </w:r>
    </w:p>
    <w:p w:rsidR="00BF76F1" w:rsidRPr="007E62A2" w:rsidRDefault="00BF76F1" w:rsidP="007E62A2">
      <w:pPr>
        <w:spacing w:line="360" w:lineRule="auto"/>
        <w:jc w:val="center"/>
        <w:rPr>
          <w:rFonts w:ascii="Tahoma" w:hAnsi="Tahoma" w:cs="Tahoma"/>
          <w:sz w:val="22"/>
          <w:szCs w:val="22"/>
        </w:rPr>
      </w:pPr>
      <w:r w:rsidRPr="007E62A2">
        <w:rPr>
          <w:rFonts w:ascii="Tahoma" w:hAnsi="Tahoma" w:cs="Tahoma"/>
          <w:b/>
          <w:sz w:val="22"/>
          <w:szCs w:val="22"/>
        </w:rPr>
        <w:t>Απόλυσις.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 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 </w:t>
      </w:r>
    </w:p>
    <w:p w:rsidR="00BF76F1" w:rsidRPr="007E62A2" w:rsidRDefault="00BF76F1" w:rsidP="007E62A2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7E62A2">
        <w:rPr>
          <w:rFonts w:ascii="Tahoma" w:hAnsi="Tahoma" w:cs="Tahoma"/>
          <w:b/>
          <w:sz w:val="22"/>
          <w:szCs w:val="22"/>
        </w:rPr>
        <w:t>ΕΙΣ ΤΟΝ ΟΡΘΡΟΝ</w:t>
      </w:r>
    </w:p>
    <w:p w:rsidR="007E62A2" w:rsidRPr="000D5CDD" w:rsidRDefault="007E62A2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7E62A2" w:rsidRPr="000D5CDD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 Μετά την α  στιχολογίαν, κάθισμα. Ήχος α</w:t>
      </w:r>
      <w:r w:rsidR="007E62A2" w:rsidRPr="007E62A2">
        <w:rPr>
          <w:rFonts w:ascii="Tahoma" w:hAnsi="Tahoma" w:cs="Tahoma"/>
          <w:sz w:val="22"/>
          <w:szCs w:val="22"/>
        </w:rPr>
        <w:t>’</w:t>
      </w:r>
      <w:r w:rsidRPr="00C422E0">
        <w:rPr>
          <w:rFonts w:ascii="Tahoma" w:hAnsi="Tahoma" w:cs="Tahoma"/>
          <w:sz w:val="22"/>
          <w:szCs w:val="22"/>
        </w:rPr>
        <w:t xml:space="preserve"> . Τον τάφον Σου Σωτήρ</w:t>
      </w:r>
      <w:r w:rsidR="007E62A2" w:rsidRPr="007E62A2">
        <w:rPr>
          <w:rFonts w:ascii="Tahoma" w:hAnsi="Tahoma" w:cs="Tahoma"/>
          <w:sz w:val="22"/>
          <w:szCs w:val="22"/>
        </w:rPr>
        <w:t xml:space="preserve">. </w:t>
      </w:r>
    </w:p>
    <w:p w:rsidR="007E62A2" w:rsidRPr="000D5CDD" w:rsidRDefault="007E62A2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Ως μύρα εκλεκτά, και ως ρόδα ευώδει, ευφραίνοντα ημάς, εν καιρώ του χειμώνος, δεινής δυσσεβείας τε, της χειμαζούσης τον κόσμον, ον στηρίζοντες, σαλευομένας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καρδίας, προς ευσέβειαν, τη ευωδία των άθλων, Αββάδες μακάριοι.</w:t>
      </w:r>
    </w:p>
    <w:p w:rsidR="007E62A2" w:rsidRPr="000D5CDD" w:rsidRDefault="007E62A2" w:rsidP="007E62A2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BF76F1" w:rsidRPr="007E62A2" w:rsidRDefault="00BF76F1" w:rsidP="007E62A2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7E62A2">
        <w:rPr>
          <w:rFonts w:ascii="Tahoma" w:hAnsi="Tahoma" w:cs="Tahoma"/>
          <w:b/>
          <w:sz w:val="22"/>
          <w:szCs w:val="22"/>
        </w:rPr>
        <w:t>Δόξα. Και νυν. Θεοτοκίον.</w:t>
      </w:r>
    </w:p>
    <w:p w:rsidR="007E62A2" w:rsidRPr="000D5CDD" w:rsidRDefault="007E62A2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Τον θρόνον του Θεού, τον λαμπρόν και φωσφόρον, τον νέον ουρανόν, του Δεσπότου των όλων, την Τράπεζαν την έμψυχον, την αφράστως βαστάζουσαν, τον ουράνιον,</w:t>
      </w:r>
      <w:r w:rsidR="007E62A2" w:rsidRPr="007E62A2">
        <w:rPr>
          <w:rFonts w:ascii="Tahoma" w:hAnsi="Tahoma" w:cs="Tahoma"/>
          <w:sz w:val="22"/>
          <w:szCs w:val="22"/>
        </w:rPr>
        <w:t xml:space="preserve"> </w:t>
      </w:r>
      <w:r w:rsidR="007E62A2" w:rsidRPr="003A3862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t xml:space="preserve">και ζωοδώρητον άρτον, ανυμνήσωμεν, την Θεοτόκον Μαρίαν, ημών την βοήθειαν. 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 </w:t>
      </w:r>
    </w:p>
    <w:p w:rsidR="00BF76F1" w:rsidRPr="003A3862" w:rsidRDefault="00BF76F1" w:rsidP="003A3862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3A3862">
        <w:rPr>
          <w:rFonts w:ascii="Tahoma" w:hAnsi="Tahoma" w:cs="Tahoma"/>
          <w:b/>
          <w:sz w:val="22"/>
          <w:szCs w:val="22"/>
        </w:rPr>
        <w:t>Μετά την β</w:t>
      </w:r>
      <w:r w:rsidR="003A3862" w:rsidRPr="003A3862">
        <w:rPr>
          <w:rFonts w:ascii="Tahoma" w:hAnsi="Tahoma" w:cs="Tahoma"/>
          <w:b/>
          <w:sz w:val="22"/>
          <w:szCs w:val="22"/>
        </w:rPr>
        <w:t>’</w:t>
      </w:r>
      <w:r w:rsidRPr="003A3862">
        <w:rPr>
          <w:rFonts w:ascii="Tahoma" w:hAnsi="Tahoma" w:cs="Tahoma"/>
          <w:b/>
          <w:sz w:val="22"/>
          <w:szCs w:val="22"/>
        </w:rPr>
        <w:t xml:space="preserve">  στιχολογίαν, κάθισμα. Όμοιον.</w:t>
      </w:r>
    </w:p>
    <w:p w:rsidR="003A3862" w:rsidRPr="000D5CDD" w:rsidRDefault="003A3862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 xml:space="preserve">Ημέρα φωταυγής, εξανέτειλεν όντως, η μνήμη των σοφών, Αθλητών και τους πάντας, δια των ύμνων έλκουσα, ταις αυτών και τα τρόπαια, ευφημήσωμεν, </w:t>
      </w:r>
      <w:r w:rsidRPr="00C422E0">
        <w:rPr>
          <w:rFonts w:ascii="Tahoma" w:hAnsi="Tahoma" w:cs="Tahoma"/>
          <w:sz w:val="22"/>
          <w:szCs w:val="22"/>
        </w:rPr>
        <w:lastRenderedPageBreak/>
        <w:t>ασματικώς</w:t>
      </w:r>
      <w:r w:rsidR="003A3862" w:rsidRPr="003A3862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t>τους Αββάδες, ως θεοσδότους και κυβερνήτας, και πρέσβεις και ένθεα ηδύσματα.</w:t>
      </w:r>
    </w:p>
    <w:p w:rsidR="00BF76F1" w:rsidRPr="003A3862" w:rsidRDefault="00BF76F1" w:rsidP="003A3862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3A3862">
        <w:rPr>
          <w:rFonts w:ascii="Tahoma" w:hAnsi="Tahoma" w:cs="Tahoma"/>
          <w:b/>
          <w:sz w:val="22"/>
          <w:szCs w:val="22"/>
        </w:rPr>
        <w:t>Δόξα. Και νυν. Θεοτοκίον.</w:t>
      </w:r>
    </w:p>
    <w:p w:rsidR="003A3862" w:rsidRPr="000D5CDD" w:rsidRDefault="003A3862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Ως βρύσις δαψιλής, οικτιρμών ουρανίων, επόμβρησον καμοί, ευσπλαγχνίας ρανίδα, Παρθένε αειπάρθενε, του ελέους θησαύρισμα, και απόπλυνον, την ρυπωθείσαν ψυχήν</w:t>
      </w:r>
      <w:r w:rsidR="003A3862" w:rsidRPr="003A3862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t>μου, πολλοίς πάθεσι, και προς ζωήν μετανοίας, τον βίον μου ρύθμισον.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 </w:t>
      </w:r>
    </w:p>
    <w:p w:rsidR="00BF76F1" w:rsidRPr="003A3862" w:rsidRDefault="00BF76F1" w:rsidP="003A3862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3A3862">
        <w:rPr>
          <w:rFonts w:ascii="Tahoma" w:hAnsi="Tahoma" w:cs="Tahoma"/>
          <w:b/>
          <w:sz w:val="22"/>
          <w:szCs w:val="22"/>
        </w:rPr>
        <w:t>Μετά τον Πολυέλεον, κάθισμα. Ήχος δ</w:t>
      </w:r>
      <w:r w:rsidR="003A3862" w:rsidRPr="000D5CDD">
        <w:rPr>
          <w:rFonts w:ascii="Tahoma" w:hAnsi="Tahoma" w:cs="Tahoma"/>
          <w:b/>
          <w:sz w:val="22"/>
          <w:szCs w:val="22"/>
        </w:rPr>
        <w:t>’</w:t>
      </w:r>
      <w:r w:rsidRPr="003A3862">
        <w:rPr>
          <w:rFonts w:ascii="Tahoma" w:hAnsi="Tahoma" w:cs="Tahoma"/>
          <w:b/>
          <w:sz w:val="22"/>
          <w:szCs w:val="22"/>
        </w:rPr>
        <w:t xml:space="preserve"> . Επεφάνης σήμερον.</w:t>
      </w:r>
    </w:p>
    <w:p w:rsidR="003A3862" w:rsidRPr="000D5CDD" w:rsidRDefault="003A3862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Τους την θείαν μνήμην σας, επιτελούντας, και τας θείας Κάρας σας, ασπαζομένους ευλαβώς, παντός κινδύνου λυτρώσατε, ταις σαις πρεσβείαις, Αββάδες πολύαθλοι.</w:t>
      </w:r>
    </w:p>
    <w:p w:rsidR="003A3862" w:rsidRPr="000D5CDD" w:rsidRDefault="003A3862" w:rsidP="003A3862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BF76F1" w:rsidRPr="003A3862" w:rsidRDefault="00BF76F1" w:rsidP="003A3862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3A3862">
        <w:rPr>
          <w:rFonts w:ascii="Tahoma" w:hAnsi="Tahoma" w:cs="Tahoma"/>
          <w:b/>
          <w:sz w:val="22"/>
          <w:szCs w:val="22"/>
        </w:rPr>
        <w:t>Δόξα. Και νυν. Θεοτοκίον.</w:t>
      </w:r>
    </w:p>
    <w:p w:rsidR="003A3862" w:rsidRPr="000D5CDD" w:rsidRDefault="003A3862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Εν τη σκέπη άχραντε, τη Ση παρθένε, προσφυγόντες άπαντες, δεόμεθά Σου εκτενώς, μη διαλίπης πρεσβεύουσα, τω Φιλανθρώπω, σωθήναι τους δούλους Σου.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 </w:t>
      </w:r>
    </w:p>
    <w:p w:rsidR="00BF76F1" w:rsidRPr="003A3862" w:rsidRDefault="00BF76F1" w:rsidP="003A3862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3A3862">
        <w:rPr>
          <w:rFonts w:ascii="Tahoma" w:hAnsi="Tahoma" w:cs="Tahoma"/>
          <w:b/>
          <w:sz w:val="22"/>
          <w:szCs w:val="22"/>
        </w:rPr>
        <w:t>Οι Αναβαθμοί, το α  ἀντίφωνον του δ</w:t>
      </w:r>
      <w:r w:rsidR="003A3862" w:rsidRPr="003A3862">
        <w:rPr>
          <w:rFonts w:ascii="Tahoma" w:hAnsi="Tahoma" w:cs="Tahoma"/>
          <w:b/>
          <w:sz w:val="22"/>
          <w:szCs w:val="22"/>
        </w:rPr>
        <w:t>’</w:t>
      </w:r>
      <w:r w:rsidRPr="003A3862">
        <w:rPr>
          <w:rFonts w:ascii="Tahoma" w:hAnsi="Tahoma" w:cs="Tahoma"/>
          <w:b/>
          <w:sz w:val="22"/>
          <w:szCs w:val="22"/>
        </w:rPr>
        <w:t xml:space="preserve">  ἤχου.</w:t>
      </w:r>
    </w:p>
    <w:p w:rsidR="003A3862" w:rsidRPr="000D5CDD" w:rsidRDefault="003A3862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Προκείμενον: Καυχήσονται Όσιοι εν δόξη, και αγαλλιάσονται επί των κοιτών αυτών.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Στ.: Δίκαιος ως φοίνιξ ανθήσει, και ωσεί κέρδος η εν τω Λιβάνω πληθυνθήσεται.</w:t>
      </w:r>
    </w:p>
    <w:p w:rsidR="003A3862" w:rsidRPr="000D5CDD" w:rsidRDefault="003A3862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3A3862" w:rsidRPr="003A3862" w:rsidRDefault="00BF76F1" w:rsidP="003A3862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3A3862">
        <w:rPr>
          <w:rFonts w:ascii="Tahoma" w:hAnsi="Tahoma" w:cs="Tahoma"/>
          <w:b/>
          <w:sz w:val="22"/>
          <w:szCs w:val="22"/>
        </w:rPr>
        <w:t xml:space="preserve">Ευαγγέλιον, ζήτει εις τον Όρθρον της εορτής του </w:t>
      </w:r>
    </w:p>
    <w:p w:rsidR="00BF76F1" w:rsidRPr="003A3862" w:rsidRDefault="00BF76F1" w:rsidP="003A3862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3A3862">
        <w:rPr>
          <w:rFonts w:ascii="Tahoma" w:hAnsi="Tahoma" w:cs="Tahoma"/>
          <w:b/>
          <w:sz w:val="22"/>
          <w:szCs w:val="22"/>
        </w:rPr>
        <w:t>Αγίου Γεωργίου, ΚΓ</w:t>
      </w:r>
      <w:r w:rsidR="003A3862" w:rsidRPr="003A3862">
        <w:rPr>
          <w:rFonts w:ascii="Tahoma" w:hAnsi="Tahoma" w:cs="Tahoma"/>
          <w:b/>
          <w:sz w:val="22"/>
          <w:szCs w:val="22"/>
        </w:rPr>
        <w:t>’</w:t>
      </w:r>
      <w:r w:rsidRPr="003A3862">
        <w:rPr>
          <w:rFonts w:ascii="Tahoma" w:hAnsi="Tahoma" w:cs="Tahoma"/>
          <w:b/>
          <w:sz w:val="22"/>
          <w:szCs w:val="22"/>
        </w:rPr>
        <w:t xml:space="preserve">  Ἀπριλίου.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Ο Ν  ψαλμός.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Δόξα: Ταις των Οσιοάθλων πρεσβείαις Ελεήμον...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Και νυν: Ταις της Θεοτόκου...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Ιδιόμελον. Ήχος πλ. β . Στ.: Ελεήμον, ελέησόν με ο Θεός...</w:t>
      </w:r>
    </w:p>
    <w:p w:rsidR="003A3862" w:rsidRPr="000D5CDD" w:rsidRDefault="003A3862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Σήμερον η Παλαιστίνη εορτάζει, των εν αυτή ανατειλάντων, δίκην αστέρων φαεινών, Αγίων την μνήμην, και πάσαν την Εκκλησίαν συγκαλεί, βοήσαι αυτοίς· Χαίρετε</w:t>
      </w:r>
      <w:r w:rsidR="003A3862" w:rsidRPr="003A3862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t>Πατέρες σεβάσμιοι, οι εν ασκήσει τον δόλιον καταβαλλόντες, εν τη Μονή του θείου Σάββα, εν αθλήσει δε, τα θράση των τυράννων πατήσαντες, χαίροντες τω θρόνω</w:t>
      </w:r>
      <w:r w:rsidR="003A3862" w:rsidRPr="003A3862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t xml:space="preserve">του </w:t>
      </w:r>
      <w:r w:rsidRPr="00C422E0">
        <w:rPr>
          <w:rFonts w:ascii="Tahoma" w:hAnsi="Tahoma" w:cs="Tahoma"/>
          <w:sz w:val="22"/>
          <w:szCs w:val="22"/>
        </w:rPr>
        <w:lastRenderedPageBreak/>
        <w:t>Χριστού ανήλθετε, ως έχοντες ουν παρρησίαν, προς Αυτόν μακάριοι, πρεσβεύσατε υπέρ των ψυχών ημών.</w:t>
      </w:r>
    </w:p>
    <w:p w:rsidR="003A3862" w:rsidRPr="003A3862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 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Οι Κανόνες· της Παναγίας· και των Αγίων, ου η Ακροστιχίς άνευ των Θεοτοκίων: Ύμνοις γεραίρω Μάρτυρας μονοτρόπους. Στεφάνου Σαββαΐτου.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 </w:t>
      </w:r>
    </w:p>
    <w:p w:rsidR="00BF76F1" w:rsidRPr="003A3862" w:rsidRDefault="003A3862" w:rsidP="003A3862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Ωδή α’ Ήχος πλ</w:t>
      </w:r>
      <w:r w:rsidR="00BF76F1" w:rsidRPr="003A3862">
        <w:rPr>
          <w:rFonts w:ascii="Tahoma" w:hAnsi="Tahoma" w:cs="Tahoma"/>
          <w:b/>
          <w:sz w:val="22"/>
          <w:szCs w:val="22"/>
        </w:rPr>
        <w:t>.</w:t>
      </w:r>
      <w:r>
        <w:rPr>
          <w:rFonts w:ascii="Tahoma" w:hAnsi="Tahoma" w:cs="Tahoma"/>
          <w:b/>
          <w:sz w:val="22"/>
          <w:szCs w:val="22"/>
        </w:rPr>
        <w:t>δ’.</w:t>
      </w:r>
      <w:r w:rsidR="00BF76F1" w:rsidRPr="003A3862">
        <w:rPr>
          <w:rFonts w:ascii="Tahoma" w:hAnsi="Tahoma" w:cs="Tahoma"/>
          <w:b/>
          <w:sz w:val="22"/>
          <w:szCs w:val="22"/>
        </w:rPr>
        <w:t xml:space="preserve"> Ο Ειρμός Άσμα αναπέμψωμεν λαοί.</w:t>
      </w:r>
    </w:p>
    <w:p w:rsidR="003A3862" w:rsidRPr="003A3862" w:rsidRDefault="003A3862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Ύμνοις την θεόπνευστον πληθύν, των ιερών Μαρτύρων σου, ποθούντι ευφημήσαι, Χριστέ μοι ουρανόθεν, παράσχου φως γνώσεως, τούτων ταις ικεσίαις, ίνα μέλψω θεόφθεγκτον</w:t>
      </w:r>
      <w:r w:rsidR="003A3862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t xml:space="preserve">άσμα. 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Νόμω τω του Πνεύματος σοφοί, τα μέλη κυβερνήσαντες, ημών και τας αισθήσεις, ναοί ηγιασμένοι, Θεού ανεδείχθητε, Μάρτυρες θεοφόροι· εν υμίν γαρ Χριστός ενηυλίσθη.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Όλβον τον φθειρόμενον εν γη, καταλιπόντες Άγιοι, και τα τερπνά του βίου ως όναρ παριδόντες, Χριστού ηρετίσασθε, την μη σαλευομένην Βασιλείαν, ης νυν εμφορείσθε.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BF76F1" w:rsidRPr="003A3862" w:rsidRDefault="00BF76F1" w:rsidP="003A3862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3A3862">
        <w:rPr>
          <w:rFonts w:ascii="Tahoma" w:hAnsi="Tahoma" w:cs="Tahoma"/>
          <w:b/>
          <w:sz w:val="22"/>
          <w:szCs w:val="22"/>
        </w:rPr>
        <w:t>Θεοτοκίον</w:t>
      </w:r>
    </w:p>
    <w:p w:rsidR="003A3862" w:rsidRDefault="003A3862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3A3862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Κλίμαξ ανεδείχθης μυστική, ην, Ιακώβ τεθέαται, ο εκλεκτός του Θεού εξ ης αρρήτω λόγω, προήλθεν ο άσαρκος, σαρξ ατρέπτως υπάρξας, υπέρ λόγον εκ σου Θεοτόκε.</w:t>
      </w:r>
    </w:p>
    <w:p w:rsidR="00BF76F1" w:rsidRPr="003A3862" w:rsidRDefault="00BF76F1" w:rsidP="003A3862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3A3862">
        <w:rPr>
          <w:rFonts w:ascii="Tahoma" w:hAnsi="Tahoma" w:cs="Tahoma"/>
          <w:b/>
          <w:sz w:val="22"/>
          <w:szCs w:val="22"/>
        </w:rPr>
        <w:t>Ωδή γ' Ο Ειρμός Ουρανίας αψίδος</w:t>
      </w:r>
    </w:p>
    <w:p w:rsidR="003A3862" w:rsidRDefault="003A3862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 xml:space="preserve">Ιερεύσαντες όλον, τον εαυτών Άγιοι, βίον ακηλίδωτον όλως, τω παντεπόπτη Θεώ, προσενηνόχατε, ολοκαυτώματα θεία, εαυτούς και τέλειον, στέφανον ήρασθε. 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Σάββα του Θεοφόρου, ως φοιτηταί γνήσιοι, την εκ των θορύβων ποθήσαντες αναχώρησιν, ανεπιστρόφως οδόν, την τεθλιμμένην πατούντες, προς ζωήν εφθάσατε, την</w:t>
      </w:r>
      <w:r w:rsidR="003A3862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t xml:space="preserve">ατελεύτητον. 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Γεωργήσαντες σπόρον, τον εν υμίν Όσιοι, εγκαταβληθέντα του λόγου, και των δακρύων ροαίς, άγαν αρδεύοντες, εκατοστεύοντα στάχυν, τω Θεώ προσάγετε, καρποφορήσαντες.</w:t>
      </w:r>
    </w:p>
    <w:p w:rsidR="003A3862" w:rsidRDefault="003A3862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BF76F1" w:rsidRPr="003A3862" w:rsidRDefault="00BF76F1" w:rsidP="003A3862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3A3862">
        <w:rPr>
          <w:rFonts w:ascii="Tahoma" w:hAnsi="Tahoma" w:cs="Tahoma"/>
          <w:b/>
          <w:sz w:val="22"/>
          <w:szCs w:val="22"/>
        </w:rPr>
        <w:t>Θεοτοκίον</w:t>
      </w:r>
    </w:p>
    <w:p w:rsidR="003A3862" w:rsidRPr="003A3862" w:rsidRDefault="003A3862" w:rsidP="003A3862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lastRenderedPageBreak/>
        <w:t>Ενοικήσας Παρθένω σωματικώς Κύριε, ώφθης τοις ανθρώποις, ως έπρεπε θεαθήναί σε, ην και ανέδειξας, ως αληθή Θεοτόκον, και πιστών βοήθειαν, μόνε φιλάνθρωπε.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BF76F1" w:rsidRPr="003A3862" w:rsidRDefault="00BF76F1" w:rsidP="003A3862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3A3862">
        <w:rPr>
          <w:rFonts w:ascii="Tahoma" w:hAnsi="Tahoma" w:cs="Tahoma"/>
          <w:b/>
          <w:sz w:val="22"/>
          <w:szCs w:val="22"/>
        </w:rPr>
        <w:t>Κάθισμα Ήχος πλ. δ'. Το προσταχθέν</w:t>
      </w:r>
    </w:p>
    <w:p w:rsidR="003A3862" w:rsidRDefault="003A3862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Δι' εγκρατείας των παθών τας πυριφλέκτους, απονεκρώσαντες ορμάς, και τας κινήσεις, Ασκηταί θεόληπτοι, επόμενοι κατ' ίχνος, τω πάντα τεκτηναμένω μόνω Θεώ,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 xml:space="preserve">καθάπερ δεκτή θυσία και ιερά, προσηνέχθητε σφάγια, δια χειρός βαρβαρικής, τυπτόμενοι σφαττόμενοι, και βιαίως κοπτόμενοι. </w:t>
      </w:r>
    </w:p>
    <w:p w:rsidR="003A3862" w:rsidRDefault="003A3862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BF76F1" w:rsidRPr="003A3862" w:rsidRDefault="00BF76F1" w:rsidP="003A3862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3A3862">
        <w:rPr>
          <w:rFonts w:ascii="Tahoma" w:hAnsi="Tahoma" w:cs="Tahoma"/>
          <w:b/>
          <w:sz w:val="22"/>
          <w:szCs w:val="22"/>
        </w:rPr>
        <w:t>Θεοτοκίον</w:t>
      </w:r>
      <w:r w:rsidR="003A3862">
        <w:rPr>
          <w:rFonts w:ascii="Tahoma" w:hAnsi="Tahoma" w:cs="Tahoma"/>
          <w:b/>
          <w:sz w:val="22"/>
          <w:szCs w:val="22"/>
        </w:rPr>
        <w:t>.</w:t>
      </w:r>
    </w:p>
    <w:p w:rsidR="003A3862" w:rsidRDefault="003A3862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Θεοχαρίτωτε Αγνή ευλογημένη, τον δια σπλάγχνα οικτιρμών εκ σου τεχθέντα, συν ταις άνω δυνάμεσι, και τοις Αρχαγγέλοις, και πάσι τοις Ασωμάτοις υπέρ ημών,</w:t>
      </w:r>
      <w:r w:rsidR="003A3862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t xml:space="preserve">δυσώπει ακαταπαύστως δούναι ημίν, προ του τέλους συγχώρησιν, και ιλασμόν αμαρτιών, και βίου επανόρθωσιν, όπως εύρωμεν έλεος. 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 </w:t>
      </w:r>
    </w:p>
    <w:p w:rsidR="00BF76F1" w:rsidRPr="003A3862" w:rsidRDefault="00BF76F1" w:rsidP="003A3862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3A3862">
        <w:rPr>
          <w:rFonts w:ascii="Tahoma" w:hAnsi="Tahoma" w:cs="Tahoma"/>
          <w:b/>
          <w:sz w:val="22"/>
          <w:szCs w:val="22"/>
        </w:rPr>
        <w:t>Ωδή δ' Ο Ειρμός Επέβης εφ ίππους</w:t>
      </w:r>
    </w:p>
    <w:p w:rsidR="003A3862" w:rsidRDefault="003A3862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Ερήμω ανίκμω, εγκαρτερούντας ορών ο εχθρός, αρεταίς τε ποικίλαις εμπρέποντας, τους αηττήτους Μάρτυρας, επυρπολείτο δεινώς, τω φθόνω βεβλημένος, και προς</w:t>
      </w:r>
    </w:p>
    <w:p w:rsidR="00CF6EC3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 xml:space="preserve">παρατάξεις ετρέπετο. 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 xml:space="preserve">Ριζώσας την πλάνην, εν τοις ιδίοις αυτού μαθηταίς, προς αλληλοφονίαν ηρέθισε, τα των βαρβάρων φύλα ο Δράκων ο δόλιος, δι' ων και της ερήμου, εξώσαι </w:t>
      </w:r>
      <w:r w:rsidR="00CF6EC3">
        <w:rPr>
          <w:rFonts w:ascii="Tahoma" w:hAnsi="Tahoma" w:cs="Tahoma"/>
          <w:sz w:val="22"/>
          <w:szCs w:val="22"/>
        </w:rPr>
        <w:t xml:space="preserve">τους </w:t>
      </w:r>
      <w:r w:rsidRPr="00C422E0">
        <w:rPr>
          <w:rFonts w:ascii="Tahoma" w:hAnsi="Tahoma" w:cs="Tahoma"/>
          <w:sz w:val="22"/>
          <w:szCs w:val="22"/>
        </w:rPr>
        <w:t xml:space="preserve">Οσίους ηπείγετο. 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Αγρίως τα κύκλω, περιλαβών ως επόθησε, φυγαδεύσαι μεν τούτους, ουκ ίσχυσε τους αηττήτους, ο των Δικαίων αντίπαλος, νικηθείς δ' αοράτως, οφθαλμοφανώς επεστράτευσεν.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Ιού και μανίας, εμπεπλησμένος εφώρμησε, συν τοις υπασπισταίς ο αρχέκακος, θηριωδώς δε τοις μακαρίοις εφήλατο, και πληγαίς ανηκέστοις, αίματος λιβάδας εξέχεε.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Ρεούσης απήτουν, ύλης χρυσίου φθαρτού θησαυρός, οι τη γη τας ελπίδας ερείσαντες, οι δε γενναίοι εν ουρανοίς αναθέμενοι, τας ελπίδας εβόων· Δόξα τη δυνάμει</w:t>
      </w:r>
      <w:r w:rsidR="00CF6EC3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t xml:space="preserve">σου Κύριε. 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lastRenderedPageBreak/>
        <w:t xml:space="preserve">Ως θήρες ροπάλοις, ανηλεώς και τοις ξίφεσι, τους Οσίους και λίθοις ηκίζοντο, τους σφων προκρίτους καταμηνύειν κελεύοντες, αλλ' ανένευον πάντες, νόμω </w:t>
      </w:r>
      <w:r w:rsidR="00CF6EC3">
        <w:rPr>
          <w:rFonts w:ascii="Tahoma" w:hAnsi="Tahoma" w:cs="Tahoma"/>
          <w:sz w:val="22"/>
          <w:szCs w:val="22"/>
        </w:rPr>
        <w:t xml:space="preserve">της </w:t>
      </w:r>
      <w:r w:rsidRPr="00C422E0">
        <w:rPr>
          <w:rFonts w:ascii="Tahoma" w:hAnsi="Tahoma" w:cs="Tahoma"/>
          <w:sz w:val="22"/>
          <w:szCs w:val="22"/>
        </w:rPr>
        <w:t xml:space="preserve">αγάπης νευρούμενοι. </w:t>
      </w:r>
    </w:p>
    <w:p w:rsidR="00BF76F1" w:rsidRPr="00CF6EC3" w:rsidRDefault="00BF76F1" w:rsidP="00CF6EC3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CF6EC3">
        <w:rPr>
          <w:rFonts w:ascii="Tahoma" w:hAnsi="Tahoma" w:cs="Tahoma"/>
          <w:b/>
          <w:sz w:val="22"/>
          <w:szCs w:val="22"/>
        </w:rPr>
        <w:t>Θεοτοκίον</w:t>
      </w:r>
    </w:p>
    <w:p w:rsidR="00CF6EC3" w:rsidRDefault="00CF6EC3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Παρθένε και Μήτηρ, συ Αποστόλων καλλώπισμα, και Μαρτύρων Αγίων κραταίωμα, και των Οσίων καύχημά τε και διάσωσμα, των πιστώς μελωδούντων· Δόξα τη δυνάμει</w:t>
      </w:r>
      <w:r w:rsidR="00CF6EC3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t xml:space="preserve">σου Κύριε. 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 </w:t>
      </w:r>
    </w:p>
    <w:p w:rsidR="00BF76F1" w:rsidRPr="00CF6EC3" w:rsidRDefault="00CF6EC3" w:rsidP="00CF6EC3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Ωδή ε’.</w:t>
      </w:r>
      <w:r w:rsidR="00BF76F1" w:rsidRPr="00CF6EC3">
        <w:rPr>
          <w:rFonts w:ascii="Tahoma" w:hAnsi="Tahoma" w:cs="Tahoma"/>
          <w:b/>
          <w:sz w:val="22"/>
          <w:szCs w:val="22"/>
        </w:rPr>
        <w:t xml:space="preserve"> Ο Ειρμός Ίνα τι με απώσω</w:t>
      </w:r>
    </w:p>
    <w:p w:rsidR="00CF6EC3" w:rsidRDefault="00CF6EC3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Μυηθέντες αγάπης, Σώτερ, τον θεσμόν της τελείας οι Όσιοι, και πεπαιδευμένοι, υπό σου τας ψυχάς προετίθεσαν, υπέρ των ιδίων, φίλων, το σον υπέρ ανθρώπων,</w:t>
      </w:r>
      <w:r w:rsidR="00CF6EC3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t xml:space="preserve">εθελούσιον πάθος μιμούμενοι. 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Άγαν υπέρ την φύσιν, την εκ θελημάτων σαρκός γεννηθείσαν Χριστέ, το διάταγμά σου, του θανάτου εφάνη στερρότερον· τω γαρ σω στοιχούντες, Νόμω θανείν υπέρ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 xml:space="preserve">των φίλων, ευκλεώς οι Θεόφρονες είλοντο. 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Ραντισθέντες υσσώπω, δια του Βαπτίσματος τω νοητώ τας ψυχάς, τοις οικείοις αύθις, ερραντίσθητε αίμασιν Όσιοι· εν φορά πυρός δε, οία χρυσός δοκιμασθέντες,</w:t>
      </w:r>
      <w:r w:rsidR="00CF6EC3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t xml:space="preserve">προσηνέχθητε θύμα ευώδες Χριστώ. </w:t>
      </w:r>
    </w:p>
    <w:p w:rsidR="00CF6EC3" w:rsidRDefault="00BF76F1" w:rsidP="00CF6EC3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CF6EC3">
        <w:rPr>
          <w:rFonts w:ascii="Tahoma" w:hAnsi="Tahoma" w:cs="Tahoma"/>
          <w:b/>
          <w:sz w:val="22"/>
          <w:szCs w:val="22"/>
        </w:rPr>
        <w:t>Θεοτοκίον</w:t>
      </w:r>
    </w:p>
    <w:p w:rsidR="00BF76F1" w:rsidRPr="00CF6EC3" w:rsidRDefault="00BF76F1" w:rsidP="00C422E0">
      <w:pPr>
        <w:spacing w:line="360" w:lineRule="auto"/>
        <w:jc w:val="both"/>
        <w:rPr>
          <w:rFonts w:ascii="Tahoma" w:hAnsi="Tahoma" w:cs="Tahoma"/>
          <w:b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Μητρικήν παρρησίαν, την προς τον Υιόν σου κεκτημένη Πάναγνε, συγγενούς προνοίας, της ημών μη παρίδης δεόμεθα, ότι σε και μόνην, Χριστιανοί προς τον Δεσπότην,</w:t>
      </w:r>
      <w:r w:rsidR="00CF6EC3">
        <w:rPr>
          <w:rFonts w:ascii="Tahoma" w:hAnsi="Tahoma" w:cs="Tahoma"/>
          <w:b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t xml:space="preserve">ιλασμόν ευμενή προβαλλόμεθα. 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 </w:t>
      </w:r>
    </w:p>
    <w:p w:rsidR="00BF76F1" w:rsidRPr="00CF6EC3" w:rsidRDefault="00CF6EC3" w:rsidP="00CF6EC3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Ωδή ς’. </w:t>
      </w:r>
      <w:r w:rsidR="00BF76F1" w:rsidRPr="00CF6EC3">
        <w:rPr>
          <w:rFonts w:ascii="Tahoma" w:hAnsi="Tahoma" w:cs="Tahoma"/>
          <w:b/>
          <w:sz w:val="22"/>
          <w:szCs w:val="22"/>
        </w:rPr>
        <w:t xml:space="preserve"> Ο Ειρμός Προς τον δυνάμενον σώζειν με Κύριον</w:t>
      </w:r>
    </w:p>
    <w:p w:rsidR="00CF6EC3" w:rsidRDefault="00CF6EC3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 xml:space="preserve">Τας απειλάς των τυράννων ουκ έπτηξαν, οι θεράποντες Χριστού· τον βίον γαρ διηνεκώς μελέτημα, του θανάτου προκατέστησαν. 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 xml:space="preserve">Υπονοούντες πλουτείν τους ακτήμονας, αφειδώς οι ασεβείς εκόλαζον, τους τα φθαρτά μεν ρίψαντας, κτησαμένους δε τα άφθαρτα. 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 xml:space="preserve">Ρώμην ανίκητον αμφιασάμενοι, του Χριστού οι Αθληταί ετρέψαντο, του νοητού αλάστορος, και βαρβάρων τα φρυάγματα. </w:t>
      </w:r>
    </w:p>
    <w:p w:rsidR="00CF6EC3" w:rsidRDefault="00CF6EC3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BF76F1" w:rsidRPr="00CF6EC3" w:rsidRDefault="00BF76F1" w:rsidP="00CF6EC3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CF6EC3">
        <w:rPr>
          <w:rFonts w:ascii="Tahoma" w:hAnsi="Tahoma" w:cs="Tahoma"/>
          <w:b/>
          <w:sz w:val="22"/>
          <w:szCs w:val="22"/>
        </w:rPr>
        <w:t>Θεοτοκίον</w:t>
      </w:r>
    </w:p>
    <w:p w:rsidR="00CF6EC3" w:rsidRDefault="00CF6EC3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 xml:space="preserve">Ως επί κούφης νεφέλης ελήλυθεν, επί σοι ο βασιλεύων Κύριος, του καθελείν Αιγύπτια, χειροποίητα Πανάμωμε. 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 </w:t>
      </w:r>
    </w:p>
    <w:p w:rsidR="00BF76F1" w:rsidRPr="00CF6EC3" w:rsidRDefault="00BF76F1" w:rsidP="00CF6EC3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CF6EC3">
        <w:rPr>
          <w:rFonts w:ascii="Tahoma" w:hAnsi="Tahoma" w:cs="Tahoma"/>
          <w:b/>
          <w:sz w:val="22"/>
          <w:szCs w:val="22"/>
        </w:rPr>
        <w:t>Κοντάκιον. Ήχος β</w:t>
      </w:r>
      <w:r w:rsidR="00CF6EC3">
        <w:rPr>
          <w:rFonts w:ascii="Tahoma" w:hAnsi="Tahoma" w:cs="Tahoma"/>
          <w:b/>
          <w:sz w:val="22"/>
          <w:szCs w:val="22"/>
        </w:rPr>
        <w:t>’</w:t>
      </w:r>
      <w:r w:rsidRPr="00CF6EC3">
        <w:rPr>
          <w:rFonts w:ascii="Tahoma" w:hAnsi="Tahoma" w:cs="Tahoma"/>
          <w:b/>
          <w:sz w:val="22"/>
          <w:szCs w:val="22"/>
        </w:rPr>
        <w:t xml:space="preserve"> . Τοις των αιμάτων Σου.</w:t>
      </w:r>
    </w:p>
    <w:p w:rsidR="00CF6EC3" w:rsidRDefault="00CF6EC3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Αγίων Πατέρων το θείον σύστημα, η Παλαιστίνη γεραίρει δοξάζουσα, και τούτων τιμώσα την άθλησιν, επιβοάται αυτών την αντίληψιν, στηρίγματα ταύτης γαρ πέλουσι.</w:t>
      </w:r>
    </w:p>
    <w:p w:rsidR="00BF76F1" w:rsidRPr="00CF6EC3" w:rsidRDefault="00BF76F1" w:rsidP="00CF6EC3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CF6EC3">
        <w:rPr>
          <w:rFonts w:ascii="Tahoma" w:hAnsi="Tahoma" w:cs="Tahoma"/>
          <w:b/>
          <w:sz w:val="22"/>
          <w:szCs w:val="22"/>
        </w:rPr>
        <w:t>Ο Οίκος.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Ως αστέρες ανίσχουσι πάμφωτοι, του αδύτου Ηλίου την έλλαμψιν, φρυκτωρούντες τοις εν γη, και λαμπρύνουσι ψυχάς, και τας καρδίας των πιστών, οι εν Παλαιστίνη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Άγιοι, αθλήσει και ασκήσει δοξάσαντες Χριστόν. Ούτοι γαρ οι μακάριοι, Ασκηταί ένδοξοι αθλήσαντες, και ποικίλοις πόνοις την ευσέβειαν κρατύναντες, εν ταις</w:t>
      </w:r>
      <w:r w:rsidR="00CF6EC3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t>λαμπρότησι των Αγγέλων, τω θρόνω του Θεού, εν πόλει δε αγία, ομού συναγάλλονται, ως αδελφοί του Κυρίου, και κληρονόμοι Αυτού. Διο και παρ’ ημών αξιοχρέως</w:t>
      </w:r>
      <w:r w:rsidR="00CF6EC3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t>νυν γεραίρονται, διαδήμασι κοσμούμενοι, και στεφάνοις θείοις στεφόμενοι. Μονή δε θείου Σάββα τούτους πλουτούσα, εξαιρέτως γεραίρει, στηρίγματα ταύτης γαρ</w:t>
      </w:r>
      <w:r w:rsidR="00CF6EC3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t>πέλουσι.</w:t>
      </w:r>
    </w:p>
    <w:p w:rsidR="00CF6EC3" w:rsidRDefault="00BF76F1" w:rsidP="00CF6EC3">
      <w:pPr>
        <w:spacing w:line="360" w:lineRule="auto"/>
        <w:jc w:val="center"/>
        <w:rPr>
          <w:rFonts w:ascii="Tahoma" w:hAnsi="Tahoma" w:cs="Tahoma"/>
          <w:sz w:val="22"/>
          <w:szCs w:val="22"/>
        </w:rPr>
      </w:pPr>
      <w:r w:rsidRPr="00CF6EC3">
        <w:rPr>
          <w:rFonts w:ascii="Tahoma" w:hAnsi="Tahoma" w:cs="Tahoma"/>
          <w:b/>
          <w:sz w:val="22"/>
          <w:szCs w:val="22"/>
        </w:rPr>
        <w:t>Συναξάριον</w:t>
      </w:r>
    </w:p>
    <w:p w:rsidR="0067607E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 xml:space="preserve">Τη Κ' του αυτού μηνός, Μνήμη των Αγίων Αββάδων των αναιρεθέντων υπό των Μαύρων εν τη Μονή του Αγίου Σάββα του Ηγιασμένου. </w:t>
      </w:r>
      <w:r w:rsidR="00CF6EC3">
        <w:rPr>
          <w:rFonts w:ascii="Tahoma" w:hAnsi="Tahoma" w:cs="Tahoma"/>
          <w:sz w:val="22"/>
          <w:szCs w:val="22"/>
        </w:rPr>
        <w:t xml:space="preserve"> </w:t>
      </w:r>
    </w:p>
    <w:p w:rsidR="0067607E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Διπλούς στεφάνους χειρός εκ του Κυρίου,</w:t>
      </w:r>
      <w:r w:rsidR="00CF6EC3">
        <w:rPr>
          <w:rFonts w:ascii="Tahoma" w:hAnsi="Tahoma" w:cs="Tahoma"/>
          <w:sz w:val="22"/>
          <w:szCs w:val="22"/>
        </w:rPr>
        <w:t xml:space="preserve"> </w:t>
      </w:r>
    </w:p>
    <w:p w:rsidR="0067607E" w:rsidRDefault="00CF6EC3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π</w:t>
      </w:r>
      <w:r w:rsidR="00BF76F1" w:rsidRPr="00C422E0">
        <w:rPr>
          <w:rFonts w:ascii="Tahoma" w:hAnsi="Tahoma" w:cs="Tahoma"/>
          <w:sz w:val="22"/>
          <w:szCs w:val="22"/>
        </w:rPr>
        <w:t>όνων χάριν δέχεσθε και των αιμάτων.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67607E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Εικάδι Αββάδες εκ χθονός ουρανόν ήλυθον ευρύν.</w:t>
      </w:r>
      <w:r w:rsidR="00CF6EC3">
        <w:rPr>
          <w:rFonts w:ascii="Tahoma" w:hAnsi="Tahoma" w:cs="Tahoma"/>
          <w:sz w:val="22"/>
          <w:szCs w:val="22"/>
        </w:rPr>
        <w:t xml:space="preserve"> 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Ούτοι, εκ διαφόρων τόπων συναθροισθέντες, και τη Μονή του Αγίου Σάββα προσκαθεζόμενοι, εν ασκήσει πολλή, και καλή πολιτεία τον Θεόν εθεράπευον. Αλλ’ ο βασκαίνων</w:t>
      </w:r>
      <w:r w:rsidR="00CF6EC3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t>και φθονών διάβολος, και μάλιστα τοις εν αρεταίς, εξήγειρεν επ’ αυτούς αθέους Αιθίοπας, ελπίζοντας πλούτου περιουσίαν λαβείν. Ως δε απελθόντες ουδέν εύρον</w:t>
      </w:r>
      <w:r w:rsidR="0067607E">
        <w:rPr>
          <w:rFonts w:ascii="Tahoma" w:hAnsi="Tahoma" w:cs="Tahoma"/>
          <w:sz w:val="22"/>
          <w:szCs w:val="22"/>
        </w:rPr>
        <w:t>,</w:t>
      </w:r>
      <w:r w:rsidR="00CF6EC3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t>τους μεν αποκεφαλίσαντες, τους δε διχοτομήσαντες, άλλους δε κατακεντήσαντες, και τα αίματα αυτών εκχέαντες, και διαφόρως ανελόντες, απέκτειναν. Οι δε Όσιοι</w:t>
      </w:r>
      <w:r w:rsidR="00CF6EC3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t>ευχαριστούντες, παρέδωκαν τας ψυχάς αυτών τω Κυρίω, απολαβόντες την αιώνιον και μακαρίαν ζωήν της Βασιλείας των Ουρανών, δι’ ην τους τε αγώνας της ασκήσεως,</w:t>
      </w:r>
      <w:r w:rsidR="00CF6EC3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t>και το μαρτύριον της αθλήσεως προθύμως υπέμειναν.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 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lastRenderedPageBreak/>
        <w:t xml:space="preserve">Τη αυτή ημέρα, Μνήμη του Οσίου και Ομολογητού Νικήτα, Επισκόπου Απολλωνιάδος. </w:t>
      </w:r>
    </w:p>
    <w:p w:rsidR="0067607E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Υπέρ τύπου σου δεινά Νικήτας φέρων,</w:t>
      </w:r>
      <w:r w:rsidR="00CF6EC3">
        <w:rPr>
          <w:rFonts w:ascii="Tahoma" w:hAnsi="Tahoma" w:cs="Tahoma"/>
          <w:sz w:val="22"/>
          <w:szCs w:val="22"/>
        </w:rPr>
        <w:t xml:space="preserve"> </w:t>
      </w:r>
    </w:p>
    <w:p w:rsidR="00BF76F1" w:rsidRPr="00C422E0" w:rsidRDefault="00CF6EC3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ν</w:t>
      </w:r>
      <w:r w:rsidR="00BF76F1" w:rsidRPr="00C422E0">
        <w:rPr>
          <w:rFonts w:ascii="Tahoma" w:hAnsi="Tahoma" w:cs="Tahoma"/>
          <w:sz w:val="22"/>
          <w:szCs w:val="22"/>
        </w:rPr>
        <w:t>υν Σον πρόσωπον Χριστέ, εν πόλω βλέπει.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Ούτος, εν τω καιρώ των Εικονομάχων υπήρχεν επίσκοπος Απολλωνιάδος, ου μόνον πιστός και ευλαβής και ορθοδοξότατος, αλλά και ελεήμων και συμπαθής, πολύς την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γνώσιν, πολύς τον λόγον. Όθεν αναγκασθείς αρνήσασθαι την προσκύνησιν των Αγίων Εικόνων, και μη πεισθείς, εξορίαις καταδικάζεται, και πειρασμοίς ανυποίστοις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καθυποβάλλεται, εφ’ οις νοσήσας δεινώς, παρέθετο την ψυχήν του εις χείρας Θεού.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 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 xml:space="preserve">Τη αυτή ημέρα, Μνήμη των Αγίων Επτά Μαρτύρων γυναικών, των εν Αμινσώ, Αλεξανδρείας, Κλαυδίας, Ευφρασίας, Ματρώνης, Ιουλιανής, Ευφημίας, και Θεοδοσίας. </w:t>
      </w:r>
    </w:p>
    <w:p w:rsidR="0067607E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Δηλοί γυναικών των πεπυρπολημένων,</w:t>
      </w:r>
      <w:r w:rsidR="00CF6EC3">
        <w:rPr>
          <w:rFonts w:ascii="Tahoma" w:hAnsi="Tahoma" w:cs="Tahoma"/>
          <w:sz w:val="22"/>
          <w:szCs w:val="22"/>
        </w:rPr>
        <w:t xml:space="preserve"> </w:t>
      </w:r>
    </w:p>
    <w:p w:rsidR="0067607E" w:rsidRDefault="00CF6EC3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α</w:t>
      </w:r>
      <w:r w:rsidR="00BF76F1" w:rsidRPr="00C422E0">
        <w:rPr>
          <w:rFonts w:ascii="Tahoma" w:hAnsi="Tahoma" w:cs="Tahoma"/>
          <w:sz w:val="22"/>
          <w:szCs w:val="22"/>
        </w:rPr>
        <w:t>ριθμός επτά παρθένος των Παρθένων.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Αύται υπήρχον επί της βασιλείας Μαξιμιανού του δυσσεβούς, υφ’ ου, διωγμού κινηθέντος μεγάλου κατά των Χριστιανών, πάσα ηλικία των τον Χριστόν ομολογούντων</w:t>
      </w:r>
      <w:r w:rsidR="00CF6EC3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t>διαφόροις βασάνοις και ποικίλοις θανάτοις εξεκόπτετο. Επεί δε εν Αμινσώ τη πόλει το αυτό επετελείτο παρά του άρχοντος της πόλεως, και αύται αι επτά πεπαρρησιασμέναι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έστησαν ενώπιον αυτού, και Χριστιανάς εαυτάς ομολογήσασαι, και τον άρχοντα ωμόν και απάνθρωπον, και εχθρόν της αληθείας αποκαλέσασαι, πρώτον μεν εκδυθείσαι</w:t>
      </w:r>
      <w:r w:rsidR="00CF6EC3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t>ραβδίζονται, έπειτα τους μαστούς ξίφει εκκόπτονται, μετά δε ταύτα κρεμασθείσαι ξεόνται, άχρι και της διαφανείας των εγκάτων αυτών, και τελευταίον εις κάμινον</w:t>
      </w:r>
      <w:r w:rsidR="00CF6EC3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t>πυρός εμβληθείσαι, παρέδωκαν τας ψυχάς των τω Κυρίω.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 </w:t>
      </w:r>
    </w:p>
    <w:p w:rsidR="00C6794D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 xml:space="preserve">Τη αυτή ημέρα, ο Άγιος Μάρτυς Ροδιανός, ξίφει τελειούται. </w:t>
      </w:r>
      <w:r w:rsidR="00CF6EC3">
        <w:rPr>
          <w:rFonts w:ascii="Tahoma" w:hAnsi="Tahoma" w:cs="Tahoma"/>
          <w:sz w:val="22"/>
          <w:szCs w:val="22"/>
        </w:rPr>
        <w:t xml:space="preserve"> </w:t>
      </w:r>
    </w:p>
    <w:p w:rsidR="00C6794D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Ο Ροδιανός, ως ερυθρόν σοι ρόδον,</w:t>
      </w:r>
    </w:p>
    <w:p w:rsidR="00BF76F1" w:rsidRPr="00C422E0" w:rsidRDefault="00CF6EC3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</w:t>
      </w:r>
      <w:r w:rsidR="00BF76F1" w:rsidRPr="00C422E0">
        <w:rPr>
          <w:rFonts w:ascii="Tahoma" w:hAnsi="Tahoma" w:cs="Tahoma"/>
          <w:sz w:val="22"/>
          <w:szCs w:val="22"/>
        </w:rPr>
        <w:t>Χριστέ προσήχθη, το σώμα βεβαμμένος.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 </w:t>
      </w:r>
    </w:p>
    <w:p w:rsidR="00C6794D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 xml:space="preserve">Τη αυτή ημέρα, ο Άγιος Μάρτυς Ακύλας ο Έπαρχος, ξίφει τελειούται. </w:t>
      </w:r>
      <w:r w:rsidR="00CF6EC3">
        <w:rPr>
          <w:rFonts w:ascii="Tahoma" w:hAnsi="Tahoma" w:cs="Tahoma"/>
          <w:sz w:val="22"/>
          <w:szCs w:val="22"/>
        </w:rPr>
        <w:t xml:space="preserve"> </w:t>
      </w:r>
    </w:p>
    <w:p w:rsidR="00C6794D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Άμωμον ιερείον ώφθης Ακύλα,</w:t>
      </w:r>
      <w:r w:rsidR="00CF6EC3">
        <w:rPr>
          <w:rFonts w:ascii="Tahoma" w:hAnsi="Tahoma" w:cs="Tahoma"/>
          <w:sz w:val="22"/>
          <w:szCs w:val="22"/>
        </w:rPr>
        <w:t xml:space="preserve"> </w:t>
      </w:r>
    </w:p>
    <w:p w:rsidR="00BF76F1" w:rsidRPr="00C422E0" w:rsidRDefault="00CF6EC3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τ</w:t>
      </w:r>
      <w:r w:rsidR="00BF76F1" w:rsidRPr="00C422E0">
        <w:rPr>
          <w:rFonts w:ascii="Tahoma" w:hAnsi="Tahoma" w:cs="Tahoma"/>
          <w:sz w:val="22"/>
          <w:szCs w:val="22"/>
        </w:rPr>
        <w:t>μηθείς αμώμω Δεσπότη δια ξίφους.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 </w:t>
      </w:r>
    </w:p>
    <w:p w:rsidR="00C6794D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 xml:space="preserve">Τη αυτή ημέρα, ο Άγιος Μάρτυς Λολλίων, πυγμαίς βαλλόμενος τελειούται. </w:t>
      </w:r>
      <w:r w:rsidR="00CF6EC3">
        <w:rPr>
          <w:rFonts w:ascii="Tahoma" w:hAnsi="Tahoma" w:cs="Tahoma"/>
          <w:sz w:val="22"/>
          <w:szCs w:val="22"/>
        </w:rPr>
        <w:t xml:space="preserve"> </w:t>
      </w:r>
    </w:p>
    <w:p w:rsidR="00C6794D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Ο Λολλίων έστηκε τας πυγμάς φέρων,</w:t>
      </w:r>
    </w:p>
    <w:p w:rsidR="00BF76F1" w:rsidRPr="00C422E0" w:rsidRDefault="00CF6EC3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κ</w:t>
      </w:r>
      <w:r w:rsidR="00BF76F1" w:rsidRPr="00C422E0">
        <w:rPr>
          <w:rFonts w:ascii="Tahoma" w:hAnsi="Tahoma" w:cs="Tahoma"/>
          <w:sz w:val="22"/>
          <w:szCs w:val="22"/>
        </w:rPr>
        <w:t>αι μη στεναγμόν, μηδέ μυγμόν εκφέρων.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lastRenderedPageBreak/>
        <w:t> </w:t>
      </w:r>
    </w:p>
    <w:p w:rsidR="00C6794D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 xml:space="preserve">Τη αυτή ημέρα, ο Άγιος Μάρτυς Εμμανουήλ, ξίφει τελειούται. </w:t>
      </w:r>
      <w:r w:rsidR="00CF6EC3">
        <w:rPr>
          <w:rFonts w:ascii="Tahoma" w:hAnsi="Tahoma" w:cs="Tahoma"/>
          <w:sz w:val="22"/>
          <w:szCs w:val="22"/>
        </w:rPr>
        <w:t xml:space="preserve"> </w:t>
      </w:r>
    </w:p>
    <w:p w:rsidR="00C6794D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Ξίφει χεθήτω, καν κοτύλη φησί μοι,</w:t>
      </w:r>
    </w:p>
    <w:p w:rsidR="00BF76F1" w:rsidRPr="00C422E0" w:rsidRDefault="00CF6EC3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</w:t>
      </w:r>
      <w:r w:rsidR="00BF76F1" w:rsidRPr="00C422E0">
        <w:rPr>
          <w:rFonts w:ascii="Tahoma" w:hAnsi="Tahoma" w:cs="Tahoma"/>
          <w:sz w:val="22"/>
          <w:szCs w:val="22"/>
        </w:rPr>
        <w:t>Εμμανουήλ πέφυκεν αίματος μία.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 </w:t>
      </w:r>
    </w:p>
    <w:p w:rsidR="00C6794D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Τη αυτή ημέρα, ο Άγιος Νεομάρτυς Μύρων ο Κρ</w:t>
      </w:r>
      <w:r w:rsidR="00A10E0E">
        <w:rPr>
          <w:rFonts w:ascii="Tahoma" w:hAnsi="Tahoma" w:cs="Tahoma"/>
          <w:sz w:val="22"/>
          <w:szCs w:val="22"/>
        </w:rPr>
        <w:t xml:space="preserve">ης, μαρτυρήσας εν Κρήτη κατά το </w:t>
      </w:r>
      <w:r w:rsidRPr="00C422E0">
        <w:rPr>
          <w:rFonts w:ascii="Tahoma" w:hAnsi="Tahoma" w:cs="Tahoma"/>
          <w:sz w:val="22"/>
          <w:szCs w:val="22"/>
        </w:rPr>
        <w:t>αψυγ  (1795), αγχόνη τελειούται.</w:t>
      </w:r>
      <w:r w:rsidR="00A10E0E">
        <w:rPr>
          <w:rFonts w:ascii="Tahoma" w:hAnsi="Tahoma" w:cs="Tahoma"/>
          <w:sz w:val="22"/>
          <w:szCs w:val="22"/>
        </w:rPr>
        <w:t xml:space="preserve"> </w:t>
      </w:r>
    </w:p>
    <w:p w:rsidR="00C6794D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Μύρον νοητόν ωράθης εξ αγχόνης,</w:t>
      </w:r>
      <w:r w:rsidR="00A10E0E">
        <w:rPr>
          <w:rFonts w:ascii="Tahoma" w:hAnsi="Tahoma" w:cs="Tahoma"/>
          <w:sz w:val="22"/>
          <w:szCs w:val="22"/>
        </w:rPr>
        <w:t xml:space="preserve"> 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Μύρων Αθλητά, δόξα Κρήτης και κλέος.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 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Τη αυτή ημέρα, Μνήμη του Οσίου Κουθβέρτου.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 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Τη αυτή ημέρα, Μνήμη του Αγίου Ιερομάρτυρος Ευφροσύνου του Ρώσσου.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 </w:t>
      </w:r>
    </w:p>
    <w:p w:rsidR="00BF76F1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Τη αυτή ημέρα, Μνήμη του Αγίου Σεϊμβλά.</w:t>
      </w:r>
    </w:p>
    <w:p w:rsidR="00C6794D" w:rsidRPr="00C422E0" w:rsidRDefault="00C6794D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Ταις των Αγίων σου πρεσβείαις, ο Θεός, ελέησον ημάς. Αμήν.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 </w:t>
      </w:r>
    </w:p>
    <w:p w:rsidR="00BF76F1" w:rsidRPr="00A10E0E" w:rsidRDefault="00BF76F1" w:rsidP="00A10E0E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A10E0E">
        <w:rPr>
          <w:rFonts w:ascii="Tahoma" w:hAnsi="Tahoma" w:cs="Tahoma"/>
          <w:b/>
          <w:sz w:val="22"/>
          <w:szCs w:val="22"/>
        </w:rPr>
        <w:t>Ωδή ζ' Ο Ειρμός Οι της Χαλδαίας καμίνου</w:t>
      </w:r>
    </w:p>
    <w:p w:rsidR="00A10E0E" w:rsidRDefault="00A10E0E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Απηνεώθησαν άμφω, τα πολέμια των εναντίων στίφη, των ορωμένων και αοράτων, εν τοις αικισμοίς καθορώντες τους Μάρτυρας, υμνολογούντας· Ευλογητός ο Θεός ο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 xml:space="preserve">των Πατέρων ημών. 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Σοι τω Χριστώ νυμφευθέντες, και τω έρωτί σου τιτρωσκόμενοι, του μόνου όντως ηγαπημένου, γένος και πατρίδα και πλούτον ηθέτησαν, οι πρόσφυγές σου ω Λυτρωτά,</w:t>
      </w:r>
      <w:r w:rsidR="00A10E0E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t xml:space="preserve">ο Θεός ο των Πατέρων ημών. </w:t>
      </w:r>
    </w:p>
    <w:p w:rsidR="00A10E0E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Μιαιφονία βαρβάρων, ου μετέστησε τους εραστάς σου Χριστέ, της εν ερήμω θεολατρίας· τους γαρ αναιρούντας το σώμα ουκ έπτηξαν, τας σας κατέχοντες εντολάς,</w:t>
      </w:r>
      <w:r w:rsidR="00A10E0E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t xml:space="preserve">ως ακράδαντον θεμέλιον. 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Όλον προς σε μεταθέντες, εκ του κόσμου την επιθυμίαν Χριστέ, θυμόν δε κατά της αμαρτίας μόνης ανθοπλίσαντες, σοι ευηρέστησαν πανσόφω χρώμενοι λογισμώ, οι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 xml:space="preserve">θεράποντές σου Κύριε. 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Νόμον θεόγραφον ένδον, εν πλαξί των καρδιών υμών, θεόθεν Μάρτυρες δεδεγμένοι, ένα εν Τριάδι Θεόν εκηρύττετε, αυτώ βοώντες· Ευλογητός ο Θεός ο των Πατέρων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 xml:space="preserve">ημών. </w:t>
      </w:r>
    </w:p>
    <w:p w:rsidR="00BF76F1" w:rsidRPr="00A10E0E" w:rsidRDefault="00BF76F1" w:rsidP="00A10E0E">
      <w:pPr>
        <w:spacing w:line="360" w:lineRule="auto"/>
        <w:jc w:val="center"/>
        <w:rPr>
          <w:rFonts w:ascii="Tahoma" w:hAnsi="Tahoma" w:cs="Tahoma"/>
          <w:sz w:val="22"/>
          <w:szCs w:val="22"/>
        </w:rPr>
      </w:pPr>
      <w:r w:rsidRPr="00A10E0E">
        <w:rPr>
          <w:rFonts w:ascii="Tahoma" w:hAnsi="Tahoma" w:cs="Tahoma"/>
          <w:b/>
          <w:sz w:val="22"/>
          <w:szCs w:val="22"/>
        </w:rPr>
        <w:lastRenderedPageBreak/>
        <w:t>Θεοτοκίον</w:t>
      </w:r>
    </w:p>
    <w:p w:rsidR="00A10E0E" w:rsidRDefault="00A10E0E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Εν τω φωτί του Κυρίου, πορευόμενοι, δεύτε υμνήσωμεν, την θείαν πύλην του Βασιλέως, των βασιλευόντων, Μαρίαν την άχραντον, την Θεοτόκον ως αληθώς, και ελπίδα</w:t>
      </w:r>
      <w:r w:rsidR="00A10E0E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t xml:space="preserve">των ψυχών ημών. 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 </w:t>
      </w:r>
    </w:p>
    <w:p w:rsidR="00BF76F1" w:rsidRPr="00A10E0E" w:rsidRDefault="00A10E0E" w:rsidP="00A10E0E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A10E0E">
        <w:rPr>
          <w:rFonts w:ascii="Tahoma" w:hAnsi="Tahoma" w:cs="Tahoma"/>
          <w:b/>
          <w:sz w:val="22"/>
          <w:szCs w:val="22"/>
        </w:rPr>
        <w:t>Ωδή η’</w:t>
      </w:r>
      <w:r w:rsidR="00BF76F1" w:rsidRPr="00A10E0E">
        <w:rPr>
          <w:rFonts w:ascii="Tahoma" w:hAnsi="Tahoma" w:cs="Tahoma"/>
          <w:b/>
          <w:sz w:val="22"/>
          <w:szCs w:val="22"/>
        </w:rPr>
        <w:t xml:space="preserve"> Ο Ειρμός. Ασεβείας όργανα άλιον μέλος</w:t>
      </w:r>
    </w:p>
    <w:p w:rsidR="00A10E0E" w:rsidRDefault="00A10E0E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 xml:space="preserve">Ουρανίαις τάξεσιν ημιλλημένοι, οι ισάγγελοι ολονύκτοις, εν αγρυπνίαις έψαλλον· Ευλογείτε πάντα τα έργα, Χριστόν εις τους αιώνας. 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 xml:space="preserve">Τον Σταυρόν αράμενοι σοι τω Δεσπότη, ηκολούθησαν ολοψύχως, οι Μάρτυρες ψάλλοντες· Ευλογείτε πάντα τα έργα, Χριστόν εις τους αιώνας. 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 xml:space="preserve">Ράβδοις συνθλαττόμενοι, λίθων νιφάδας, υφιστάμενοι οι Πανόλβιοι, αρετής αντείχοντο· Υμνείτε βοώντες τα έργα, Χριστόν εις τους αιώνας. 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 xml:space="preserve">Ολοτρόπως σώμά τε ψυχήν και πνεύμα, καθηράμενοι οι Μακάριοι, τω Χριστώ ανέμελπον· Ευλογείτε πάντα τα έργα, εις πάντας τους αιώνας. </w:t>
      </w:r>
    </w:p>
    <w:p w:rsidR="00BF76F1" w:rsidRPr="00A10E0E" w:rsidRDefault="00BF76F1" w:rsidP="00A10E0E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A10E0E">
        <w:rPr>
          <w:rFonts w:ascii="Tahoma" w:hAnsi="Tahoma" w:cs="Tahoma"/>
          <w:b/>
          <w:sz w:val="22"/>
          <w:szCs w:val="22"/>
        </w:rPr>
        <w:t>Θεοτοκίον</w:t>
      </w:r>
    </w:p>
    <w:p w:rsidR="00A10E0E" w:rsidRDefault="00A10E0E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 xml:space="preserve">Οι διττήν υπόστασιν σε βλασφημούντες, τον αμέριστον αισχυνέσθωσαν, ως τετράδα σέβοντες· ημείς γαρ σε ένα της θείας, Τριάδος προσκυνούμεν. 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 </w:t>
      </w:r>
    </w:p>
    <w:p w:rsidR="00BF76F1" w:rsidRPr="00A10E0E" w:rsidRDefault="00A10E0E" w:rsidP="00A10E0E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Ωδή θ’</w:t>
      </w:r>
      <w:r w:rsidR="00BF76F1" w:rsidRPr="00A10E0E">
        <w:rPr>
          <w:rFonts w:ascii="Tahoma" w:hAnsi="Tahoma" w:cs="Tahoma"/>
          <w:b/>
          <w:sz w:val="22"/>
          <w:szCs w:val="22"/>
        </w:rPr>
        <w:t xml:space="preserve"> Ο Ειρμός Εξέστη επί τούτω ο ουρανός</w:t>
      </w:r>
    </w:p>
    <w:p w:rsidR="00A10E0E" w:rsidRDefault="00A10E0E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A10E0E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Ποικίλως γυμνασθέντες οι Αθληταί, και νικήσαντες του κοσμοκράτορος, τας μηχανάς, ήσχυναν ανδρείως και ευσεβώς, βαρβαρικήν απόνοιαν, τούτων υπομείναντες</w:t>
      </w:r>
      <w:r w:rsidR="00A10E0E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t xml:space="preserve">τας ορμάς· διο και τους στεφάνους, διπλούς εκ του δικαίου, Αγωνοθέτου εκομίσαντο. </w:t>
      </w:r>
      <w:r w:rsidR="00A10E0E">
        <w:rPr>
          <w:rFonts w:ascii="Tahoma" w:hAnsi="Tahoma" w:cs="Tahoma"/>
          <w:sz w:val="22"/>
          <w:szCs w:val="22"/>
        </w:rPr>
        <w:t xml:space="preserve"> </w:t>
      </w:r>
    </w:p>
    <w:p w:rsidR="00A10E0E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Ο παις και εν σπηλαίοις ασκητικώς, την ζωήν διελθόντες Μακάριοι, άντρου στενού, χάσματι καθείρχθητε αφεγγεί, πεφοινιγμένοι αίμασι, καύσει τε πυρός και τη</w:t>
      </w:r>
      <w:r w:rsidR="00A10E0E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t>εκ καπνού, δεινώς αποσμυχούση, ατμίδι εκπνιγέντες, τροπαιοφόροι απεφάνθητε.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Υμνούμεν τους αγώνας υπερφυώς, ους προς την αμαρτίαν ηθλήσατε, νεανικώς, αντικαθιστάμενοι του Χριστού, ως στρατιώται ένδοξοι· και γαρ ενικήσατε ευκλεώς,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 xml:space="preserve">και νυν παρεστηκότες, συν τάγμασι Αγίων, τω πανυψίστω ημών μέμνησθε. 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Συν Σάββα τω Πατρί και Καθηγητή, ως ανόθευτα τέκνα Μακάριοι, εν ουρανοίς, αίγλης εμφορούμενοι τριλαμπούς, υπέρ ημών πρεσβεύσατε, των συμφοιτητών τε και</w:t>
      </w:r>
      <w:r w:rsidR="00A10E0E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lastRenderedPageBreak/>
        <w:t xml:space="preserve">υμνητών, ειρήνην δωρηθήναι, κοινώς ταις Εκκλησίαις, και σωτηρίαν ταις ψυχαίς ημών. </w:t>
      </w:r>
    </w:p>
    <w:p w:rsidR="00BF76F1" w:rsidRPr="00A10E0E" w:rsidRDefault="00BF76F1" w:rsidP="00A10E0E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A10E0E">
        <w:rPr>
          <w:rFonts w:ascii="Tahoma" w:hAnsi="Tahoma" w:cs="Tahoma"/>
          <w:b/>
          <w:sz w:val="22"/>
          <w:szCs w:val="22"/>
        </w:rPr>
        <w:t>Θεοτοκίον</w:t>
      </w:r>
    </w:p>
    <w:p w:rsidR="00A10E0E" w:rsidRDefault="00A10E0E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Οφρύν και θράσος άμα των δυσμενών, ο τεχθείς εκ Παρθένου κατάβαλε, και τας βουλάς, των κακοδοξούντων Δημιουργέ, των δε πιστών το σύστημα, στήριξον ακράδαντον</w:t>
      </w:r>
      <w:r w:rsidR="00A10E0E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t xml:space="preserve">ως Θεός, το κέρας ανυψώσας, και πίστει κραταιώσας, ίνα σε πάντες μεγαλύνωμεν. 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 </w:t>
      </w:r>
    </w:p>
    <w:p w:rsidR="00BF76F1" w:rsidRPr="00A10E0E" w:rsidRDefault="00BF76F1" w:rsidP="00A10E0E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A10E0E">
        <w:rPr>
          <w:rFonts w:ascii="Tahoma" w:hAnsi="Tahoma" w:cs="Tahoma"/>
          <w:b/>
          <w:sz w:val="22"/>
          <w:szCs w:val="22"/>
        </w:rPr>
        <w:t>Εξαποστειλάριον. Ήχος β</w:t>
      </w:r>
      <w:r w:rsidR="005A780D">
        <w:rPr>
          <w:rFonts w:ascii="Tahoma" w:hAnsi="Tahoma" w:cs="Tahoma"/>
          <w:b/>
          <w:sz w:val="22"/>
          <w:szCs w:val="22"/>
        </w:rPr>
        <w:t>’</w:t>
      </w:r>
      <w:r w:rsidRPr="00A10E0E">
        <w:rPr>
          <w:rFonts w:ascii="Tahoma" w:hAnsi="Tahoma" w:cs="Tahoma"/>
          <w:b/>
          <w:sz w:val="22"/>
          <w:szCs w:val="22"/>
        </w:rPr>
        <w:t xml:space="preserve"> . Γυναίκες ακουτίσθητε.</w:t>
      </w:r>
    </w:p>
    <w:p w:rsidR="005A780D" w:rsidRDefault="005A780D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Ασκητικοίς παλαίσμασιν, ευαρεστήσατε θείοι, τω Πανοικτίρμονι Λόγω, αθλητικαίς αριστείαις, το όνομα δοξάσαντες, Πατέρες παναοίδιμοι, διο δόξης της κρείττονος,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κληρονόμοι εδείχθητε, υπέρ ημών πρεσβεύοντες.</w:t>
      </w:r>
    </w:p>
    <w:p w:rsidR="00BF76F1" w:rsidRPr="005A780D" w:rsidRDefault="00BF76F1" w:rsidP="005A780D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5A780D">
        <w:rPr>
          <w:rFonts w:ascii="Tahoma" w:hAnsi="Tahoma" w:cs="Tahoma"/>
          <w:b/>
          <w:sz w:val="22"/>
          <w:szCs w:val="22"/>
        </w:rPr>
        <w:t>Θεοτοκίον.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Θεόν τον Υπερούσιον, υπερφυώς κυήσασα, εν ανθρωπίνη ουσία, Θεοχαρίτωτε Κόρη, δι’ άκραν αγαθότητα, τον κόσμον αναπλάττοντα, ανάπλασιν σωτήριον, παράσχου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νυν τη ψυχή μου, εκ παραπτώσεων πλείστων.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 </w:t>
      </w:r>
    </w:p>
    <w:p w:rsidR="00BF76F1" w:rsidRPr="005A780D" w:rsidRDefault="00BF76F1" w:rsidP="005A780D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5A780D">
        <w:rPr>
          <w:rFonts w:ascii="Tahoma" w:hAnsi="Tahoma" w:cs="Tahoma"/>
          <w:b/>
          <w:sz w:val="22"/>
          <w:szCs w:val="22"/>
        </w:rPr>
        <w:t>Αίνοι. Ήχος πλ. δ</w:t>
      </w:r>
      <w:r w:rsidR="005A780D">
        <w:rPr>
          <w:rFonts w:ascii="Tahoma" w:hAnsi="Tahoma" w:cs="Tahoma"/>
          <w:b/>
          <w:sz w:val="22"/>
          <w:szCs w:val="22"/>
        </w:rPr>
        <w:t>’</w:t>
      </w:r>
      <w:r w:rsidRPr="005A780D">
        <w:rPr>
          <w:rFonts w:ascii="Tahoma" w:hAnsi="Tahoma" w:cs="Tahoma"/>
          <w:b/>
          <w:sz w:val="22"/>
          <w:szCs w:val="22"/>
        </w:rPr>
        <w:t xml:space="preserve"> . Ω του παραδόξου θαύματος.</w:t>
      </w:r>
    </w:p>
    <w:p w:rsidR="005A780D" w:rsidRDefault="005A780D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Οσιομάρτυρες ένδοξοι, οι τον Δεσπότην Χριστόν, εκ ψυχής αγαπήσαντες, και Αυτόν ηκούσατε, ασκητικώς μακάριοι, εν μέσω της ερήμου βιώσαντες, τη αθλήσει δε,</w:t>
      </w:r>
      <w:r w:rsidR="005A780D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t>το του αλάστορος, κράτος βυθίσαντες, όθεν παναοίδιμοι, πρεσβεύσατε, τω αθλοθέτη Θεώ, υπέρ των δούλων Σου. (Δις)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 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Οσιομάρτυρες ένδοξοι, ασκητικώς του Χριστού, ανεδείχθητε έσοπτρα, Μονή του θείου Σάββα, αγώσιν ελαμπρύνατε, ως φωστήρες ευκλεείς μακάριοι, μαρτυρικώς δε,</w:t>
      </w:r>
    </w:p>
    <w:p w:rsidR="005A780D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των τυράννων θράση, καταπατήσαντες, τω Χριστώ πρεσβεύετε υπέρ ημών, άφεσιν δωρούμενος, και θείον έλεος.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Οσιομάρτυρες ένδοξοι, τον Ζωοδότην Χριστόν, παρρησία κηρύξαντες, και Αυτόν δοξάσαντες, ασκητικώς πανεύφημοι, εν Μονή θείου Σάββα βιούντες, αθλητικώς δε,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την κακίαν πάσαν, καταδικάσαντες, τω Χριστώ πρεσβεύετε υπέρ ημών, όπως ο Φιλάνθρωπος, ίλεως γένοιτο.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 </w:t>
      </w:r>
    </w:p>
    <w:p w:rsidR="00BF76F1" w:rsidRPr="005A780D" w:rsidRDefault="00BF76F1" w:rsidP="005A780D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5A780D">
        <w:rPr>
          <w:rFonts w:ascii="Tahoma" w:hAnsi="Tahoma" w:cs="Tahoma"/>
          <w:b/>
          <w:sz w:val="22"/>
          <w:szCs w:val="22"/>
        </w:rPr>
        <w:lastRenderedPageBreak/>
        <w:t>Δόξα. Ήχος πλ. δ</w:t>
      </w:r>
      <w:r w:rsidR="005A780D">
        <w:rPr>
          <w:rFonts w:ascii="Tahoma" w:hAnsi="Tahoma" w:cs="Tahoma"/>
          <w:b/>
          <w:sz w:val="22"/>
          <w:szCs w:val="22"/>
        </w:rPr>
        <w:t>’</w:t>
      </w:r>
      <w:r w:rsidRPr="005A780D">
        <w:rPr>
          <w:rFonts w:ascii="Tahoma" w:hAnsi="Tahoma" w:cs="Tahoma"/>
          <w:b/>
          <w:sz w:val="22"/>
          <w:szCs w:val="22"/>
        </w:rPr>
        <w:t xml:space="preserve"> .</w:t>
      </w:r>
    </w:p>
    <w:p w:rsidR="005A780D" w:rsidRDefault="005A780D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Τον ισάγγελον βίον πολιτευσάμενοι, πόνοις ασκητικοίς, Πατέρες Όσιοι, εγκρατεία το σώμα δουλαγωγήσαντες, καθυπετάξατε τω Πνεύματι, εργάται γενόμενοι των</w:t>
      </w:r>
      <w:r w:rsidR="005A780D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t>εντολών του Κυρίου, το αρχέτυπον κάλλος της Εικόνος εφυλάξατε και αθλητικούς αγώνας, εκ των ασκητικών ιδρώτων διηνύσατε και διπλοίς στεφάνοις κατακοσμηθέντες,</w:t>
      </w:r>
      <w:r w:rsidR="005A780D">
        <w:rPr>
          <w:rFonts w:ascii="Tahoma" w:hAnsi="Tahoma" w:cs="Tahoma"/>
          <w:sz w:val="22"/>
          <w:szCs w:val="22"/>
        </w:rPr>
        <w:t xml:space="preserve"> </w:t>
      </w:r>
      <w:r w:rsidRPr="00C422E0">
        <w:rPr>
          <w:rFonts w:ascii="Tahoma" w:hAnsi="Tahoma" w:cs="Tahoma"/>
          <w:sz w:val="22"/>
          <w:szCs w:val="22"/>
        </w:rPr>
        <w:t>εκτενώς τον Σωτήρα ικετεύσατε, σωθήναι τας ψυχάς ημών.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 </w:t>
      </w:r>
    </w:p>
    <w:p w:rsidR="00BF76F1" w:rsidRPr="005A780D" w:rsidRDefault="00BF76F1" w:rsidP="005A780D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5A780D">
        <w:rPr>
          <w:rFonts w:ascii="Tahoma" w:hAnsi="Tahoma" w:cs="Tahoma"/>
          <w:b/>
          <w:sz w:val="22"/>
          <w:szCs w:val="22"/>
        </w:rPr>
        <w:t>Και νυν. Θεοτοκίον.</w:t>
      </w:r>
    </w:p>
    <w:p w:rsidR="005A780D" w:rsidRDefault="005A780D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Δέσποινα πρόσδεξαι τας δεήσεις των δούλων Σου, και λύτρωσαι ημάς από πάσης ανάγκης και θλίψεως.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 Δοξολογία Μεγάλη και Απόλυσις.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 </w:t>
      </w:r>
    </w:p>
    <w:p w:rsidR="00BF76F1" w:rsidRPr="005A780D" w:rsidRDefault="00BF76F1" w:rsidP="005A780D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5A780D">
        <w:rPr>
          <w:rFonts w:ascii="Tahoma" w:hAnsi="Tahoma" w:cs="Tahoma"/>
          <w:b/>
          <w:sz w:val="22"/>
          <w:szCs w:val="22"/>
        </w:rPr>
        <w:t>ΕΙΣ ΤΗΝ ΛΕΙΤΟΥΡΓΙΑΝ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 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Τα τυπικά, οι Μακαρισμοί, και εκ του Κανόνος των Αγίων η γ  καὶ στ  ᾠδή.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Απόστολον ζήτει τη ΚΖ  Κυριακῇ (Εφεσίους στ , 10-17).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 xml:space="preserve">Ευαγγέλιον, ζήτει τη ΙΓ  </w:t>
      </w:r>
      <w:r w:rsidR="00FC7969">
        <w:rPr>
          <w:rFonts w:ascii="Tahoma" w:hAnsi="Tahoma" w:cs="Tahoma"/>
          <w:sz w:val="22"/>
          <w:szCs w:val="22"/>
        </w:rPr>
        <w:t>Ο</w:t>
      </w:r>
      <w:r w:rsidRPr="00C422E0">
        <w:rPr>
          <w:rFonts w:ascii="Tahoma" w:hAnsi="Tahoma" w:cs="Tahoma"/>
          <w:sz w:val="22"/>
          <w:szCs w:val="22"/>
        </w:rPr>
        <w:t>κτωβρίου (Ματθ. ζ , 12-21)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Κοινωνικόν: Εις μνημόσυνον αιώνιον έσται δίκαιος. Αλληλούϊα.</w:t>
      </w:r>
    </w:p>
    <w:p w:rsidR="00BF76F1" w:rsidRPr="00C422E0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 </w:t>
      </w:r>
    </w:p>
    <w:p w:rsidR="00BF76F1" w:rsidRPr="005A780D" w:rsidRDefault="00BF76F1" w:rsidP="005A780D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5A780D">
        <w:rPr>
          <w:rFonts w:ascii="Tahoma" w:hAnsi="Tahoma" w:cs="Tahoma"/>
          <w:b/>
          <w:sz w:val="22"/>
          <w:szCs w:val="22"/>
        </w:rPr>
        <w:t>Μεγαλυνάριον.</w:t>
      </w:r>
    </w:p>
    <w:p w:rsidR="005A780D" w:rsidRDefault="005A780D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BF76F1" w:rsidRPr="000D5CDD" w:rsidRDefault="00BF76F1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C422E0">
        <w:rPr>
          <w:rFonts w:ascii="Tahoma" w:hAnsi="Tahoma" w:cs="Tahoma"/>
          <w:sz w:val="22"/>
          <w:szCs w:val="22"/>
        </w:rPr>
        <w:t>Χαίρει θείου Σάββα σεπτή Μονή, έχουσα προστάτας, τους Πατέρας τους ευκλεείς, οι τω μαρτυρίω, Χριστώ συμβασιλεύουν, πρεσβεύοντες απαύστως, ημάς λυτρώσηται.</w:t>
      </w:r>
    </w:p>
    <w:p w:rsidR="000D5CDD" w:rsidRPr="000D5CDD" w:rsidRDefault="000D5CDD" w:rsidP="00C422E0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sectPr w:rsidR="000D5CDD" w:rsidRPr="000D5CDD" w:rsidSect="00D53AFC"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5D1B" w:rsidRDefault="00255D1B" w:rsidP="00C422E0">
      <w:r>
        <w:separator/>
      </w:r>
    </w:p>
  </w:endnote>
  <w:endnote w:type="continuationSeparator" w:id="0">
    <w:p w:rsidR="00255D1B" w:rsidRDefault="00255D1B" w:rsidP="00C422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4958"/>
      <w:docPartObj>
        <w:docPartGallery w:val="Page Numbers (Bottom of Page)"/>
        <w:docPartUnique/>
      </w:docPartObj>
    </w:sdtPr>
    <w:sdtContent>
      <w:p w:rsidR="00C422E0" w:rsidRDefault="002400B9">
        <w:pPr>
          <w:pStyle w:val="a4"/>
          <w:jc w:val="center"/>
        </w:pPr>
        <w:fldSimple w:instr=" PAGE   \* MERGEFORMAT ">
          <w:r w:rsidR="00DD4373">
            <w:rPr>
              <w:noProof/>
            </w:rPr>
            <w:t>1</w:t>
          </w:r>
        </w:fldSimple>
      </w:p>
    </w:sdtContent>
  </w:sdt>
  <w:p w:rsidR="00C422E0" w:rsidRDefault="00C422E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5D1B" w:rsidRDefault="00255D1B" w:rsidP="00C422E0">
      <w:r>
        <w:separator/>
      </w:r>
    </w:p>
  </w:footnote>
  <w:footnote w:type="continuationSeparator" w:id="0">
    <w:p w:rsidR="00255D1B" w:rsidRDefault="00255D1B" w:rsidP="00C422E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76F1"/>
    <w:rsid w:val="00062DBB"/>
    <w:rsid w:val="000C1146"/>
    <w:rsid w:val="000D5CDD"/>
    <w:rsid w:val="002400B9"/>
    <w:rsid w:val="00255D1B"/>
    <w:rsid w:val="003919E8"/>
    <w:rsid w:val="003A3862"/>
    <w:rsid w:val="00407B8F"/>
    <w:rsid w:val="004148C5"/>
    <w:rsid w:val="0057726F"/>
    <w:rsid w:val="005A780D"/>
    <w:rsid w:val="0060740B"/>
    <w:rsid w:val="0067607E"/>
    <w:rsid w:val="007E62A2"/>
    <w:rsid w:val="00962269"/>
    <w:rsid w:val="009D7D58"/>
    <w:rsid w:val="009E6F3E"/>
    <w:rsid w:val="00A10E0E"/>
    <w:rsid w:val="00B116D8"/>
    <w:rsid w:val="00B22AAB"/>
    <w:rsid w:val="00BF76F1"/>
    <w:rsid w:val="00C422E0"/>
    <w:rsid w:val="00C6794D"/>
    <w:rsid w:val="00CF6EC3"/>
    <w:rsid w:val="00D53AFC"/>
    <w:rsid w:val="00DD4373"/>
    <w:rsid w:val="00FC79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3AF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422E0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3"/>
    <w:rsid w:val="00C422E0"/>
    <w:rPr>
      <w:sz w:val="24"/>
      <w:szCs w:val="24"/>
    </w:rPr>
  </w:style>
  <w:style w:type="paragraph" w:styleId="a4">
    <w:name w:val="footer"/>
    <w:basedOn w:val="a"/>
    <w:link w:val="Char0"/>
    <w:uiPriority w:val="99"/>
    <w:rsid w:val="00C422E0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4"/>
    <w:uiPriority w:val="99"/>
    <w:rsid w:val="00C422E0"/>
    <w:rPr>
      <w:sz w:val="24"/>
      <w:szCs w:val="24"/>
    </w:rPr>
  </w:style>
  <w:style w:type="paragraph" w:styleId="a5">
    <w:name w:val="Balloon Text"/>
    <w:basedOn w:val="a"/>
    <w:link w:val="Char1"/>
    <w:rsid w:val="00DD4373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rsid w:val="00DD43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17</Pages>
  <Words>4138</Words>
  <Characters>22346</Characters>
  <Application>Microsoft Office Word</Application>
  <DocSecurity>0</DocSecurity>
  <Lines>186</Lines>
  <Paragraphs>52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ΜΑΡΤΙΟΣ 20</vt:lpstr>
    </vt:vector>
  </TitlesOfParts>
  <Company>x</Company>
  <LinksUpToDate>false</LinksUpToDate>
  <CharactersWithSpaces>26432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ΜΑΡΤΙΟΣ 20</dc:title>
  <dc:creator>x</dc:creator>
  <cp:lastModifiedBy>Ιωάννης</cp:lastModifiedBy>
  <cp:revision>17</cp:revision>
  <dcterms:created xsi:type="dcterms:W3CDTF">2014-03-16T20:10:00Z</dcterms:created>
  <dcterms:modified xsi:type="dcterms:W3CDTF">2017-03-18T18:27:00Z</dcterms:modified>
</cp:coreProperties>
</file>